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52CDC" w:rsidP="008F308C" w:rsidRDefault="00044DCE" w14:paraId="2E0C33A3" w14:textId="6611676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88BECB8" wp14:editId="088E3E07">
            <wp:simplePos x="0" y="0"/>
            <wp:positionH relativeFrom="margin">
              <wp:posOffset>5688330</wp:posOffset>
            </wp:positionH>
            <wp:positionV relativeFrom="page">
              <wp:posOffset>371475</wp:posOffset>
            </wp:positionV>
            <wp:extent cx="1530985" cy="548640"/>
            <wp:effectExtent l="0" t="0" r="0" b="381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C90C76" wp14:editId="5F390070">
            <wp:simplePos x="0" y="0"/>
            <wp:positionH relativeFrom="margin">
              <wp:posOffset>1905</wp:posOffset>
            </wp:positionH>
            <wp:positionV relativeFrom="page">
              <wp:posOffset>314325</wp:posOffset>
            </wp:positionV>
            <wp:extent cx="1706880" cy="457200"/>
            <wp:effectExtent l="0" t="0" r="7620" b="0"/>
            <wp:wrapNone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08C">
        <w:rPr>
          <w:sz w:val="28"/>
          <w:szCs w:val="28"/>
        </w:rPr>
        <w:t>HAMPTON &amp; PENINSULA HEALTH DISTRICTS</w:t>
      </w:r>
    </w:p>
    <w:p w:rsidR="008F308C" w:rsidP="008F308C" w:rsidRDefault="008F308C" w14:paraId="5790C4F1" w14:textId="68063CE4">
      <w:pPr>
        <w:jc w:val="center"/>
        <w:rPr>
          <w:sz w:val="28"/>
          <w:szCs w:val="28"/>
        </w:rPr>
      </w:pPr>
      <w:r>
        <w:rPr>
          <w:sz w:val="28"/>
          <w:szCs w:val="28"/>
        </w:rPr>
        <w:t>INTERN</w:t>
      </w:r>
      <w:r w:rsidR="003222C4">
        <w:rPr>
          <w:sz w:val="28"/>
          <w:szCs w:val="28"/>
        </w:rPr>
        <w:t>SHIP</w:t>
      </w:r>
      <w:r>
        <w:rPr>
          <w:sz w:val="28"/>
          <w:szCs w:val="28"/>
        </w:rPr>
        <w:t xml:space="preserve"> / PRACTICUM APPLICATI</w:t>
      </w:r>
      <w:r w:rsidR="00C27EC5">
        <w:rPr>
          <w:sz w:val="28"/>
          <w:szCs w:val="28"/>
        </w:rPr>
        <w:t>O</w:t>
      </w:r>
      <w:r>
        <w:rPr>
          <w:sz w:val="28"/>
          <w:szCs w:val="28"/>
        </w:rPr>
        <w:t>N</w:t>
      </w:r>
    </w:p>
    <w:p w:rsidRPr="00B30A12" w:rsidR="00044DCE" w:rsidP="008F308C" w:rsidRDefault="00044DCE" w14:paraId="784E707C" w14:textId="25640E8B">
      <w:pPr>
        <w:jc w:val="center"/>
        <w:rPr>
          <w:sz w:val="24"/>
          <w:szCs w:val="24"/>
        </w:rPr>
      </w:pPr>
    </w:p>
    <w:p w:rsidRPr="00C03841" w:rsidR="00044DCE" w:rsidP="00044DCE" w:rsidRDefault="00044DCE" w14:paraId="0A8EBABF" w14:textId="11BDA1CF">
      <w:pPr>
        <w:rPr>
          <w:sz w:val="28"/>
          <w:szCs w:val="28"/>
        </w:rPr>
      </w:pPr>
    </w:p>
    <w:p w:rsidRPr="00C03841" w:rsidR="00922031" w:rsidP="001B783B" w:rsidRDefault="00355D05" w14:paraId="50A36BA8" w14:textId="59B30FEC">
      <w:pPr>
        <w:jc w:val="center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36262F" wp14:editId="30DB36FD">
                <wp:simplePos x="0" y="0"/>
                <wp:positionH relativeFrom="column">
                  <wp:posOffset>3411855</wp:posOffset>
                </wp:positionH>
                <wp:positionV relativeFrom="page">
                  <wp:posOffset>7724140</wp:posOffset>
                </wp:positionV>
                <wp:extent cx="3759200" cy="16287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753D5E" w:rsidR="002E386F" w:rsidP="002E386F" w:rsidRDefault="002E386F" w14:paraId="5CA6E27F" w14:textId="77777777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53D5E">
                              <w:rPr>
                                <w:sz w:val="20"/>
                                <w:szCs w:val="20"/>
                                <w:u w:val="single"/>
                              </w:rPr>
                              <w:t>Population Health</w:t>
                            </w:r>
                          </w:p>
                          <w:p w:rsidR="002E386F" w:rsidP="002E386F" w:rsidRDefault="00000000" w14:paraId="094BFA08" w14:textId="01EECC4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8175018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55D05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Community Health Assessment and Community Health Improvement Plans (CHA – CHIP)</w:t>
                            </w:r>
                          </w:p>
                          <w:p w:rsidRPr="00753D5E" w:rsidR="007B14E3" w:rsidP="007B14E3" w:rsidRDefault="00000000" w14:paraId="4962C1B8" w14:textId="16B83D64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20468163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B14E3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Community Programming and Outreach Events</w:t>
                            </w:r>
                          </w:p>
                          <w:p w:rsidRPr="00753D5E" w:rsidR="002E386F" w:rsidP="002E386F" w:rsidRDefault="00000000" w14:paraId="42C3BADB" w14:textId="5C47CE07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159426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B14E3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Gun and/or Domestic Violence</w:t>
                            </w:r>
                          </w:p>
                          <w:p w:rsidRPr="00753D5E" w:rsidR="002E386F" w:rsidP="002E386F" w:rsidRDefault="00000000" w14:paraId="69E43501" w14:textId="7FA1F06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20981621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2E386F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Food Insecurity</w:t>
                            </w:r>
                          </w:p>
                          <w:p w:rsidRPr="00753D5E" w:rsidR="002E386F" w:rsidP="002E386F" w:rsidRDefault="00000000" w14:paraId="72D25235" w14:textId="7143AD38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6859469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2E386F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Marketing/Communications</w:t>
                            </w:r>
                          </w:p>
                          <w:p w:rsidRPr="00753D5E" w:rsidR="002E386F" w:rsidP="002E386F" w:rsidRDefault="00000000" w14:paraId="09A8BC36" w14:textId="3355F1D2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623229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2E386F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Substance Use Disorder Programming</w:t>
                            </w:r>
                          </w:p>
                          <w:p w:rsidRPr="00753D5E" w:rsidR="002E386F" w:rsidP="002E386F" w:rsidRDefault="00000000" w14:paraId="294907F6" w14:textId="77777777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2640729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2E386F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53D5E" w:rsidR="002E386F">
                              <w:rPr>
                                <w:sz w:val="20"/>
                                <w:szCs w:val="20"/>
                              </w:rPr>
                              <w:t xml:space="preserve">Other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56701685"/>
                                <w:showingPlcHdr/>
                              </w:sdtPr>
                              <w:sdtContent>
                                <w:r w:rsidRPr="00753D5E" w:rsidR="002E386F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:rsidR="002E386F" w:rsidP="002E386F" w:rsidRDefault="002E386F" w14:paraId="71C31F8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A047FF">
              <v:shapetype id="_x0000_t202" coordsize="21600,21600" o:spt="202" path="m,l,21600r21600,l21600,xe" w14:anchorId="4D36262F">
                <v:stroke joinstyle="miter"/>
                <v:path gradientshapeok="t" o:connecttype="rect"/>
              </v:shapetype>
              <v:shape id="Text Box 5" style="position:absolute;left:0;text-align:left;margin-left:268.65pt;margin-top:608.2pt;width:296pt;height:128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">
                <v:textbox>
                  <w:txbxContent>
                    <w:p w:rsidRPr="00753D5E" w:rsidR="002E386F" w:rsidP="002E386F" w:rsidRDefault="002E386F" w14:paraId="4B3F9F43" w14:textId="77777777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753D5E">
                        <w:rPr>
                          <w:sz w:val="20"/>
                          <w:szCs w:val="20"/>
                          <w:u w:val="single"/>
                        </w:rPr>
                        <w:t>Population Health</w:t>
                      </w:r>
                    </w:p>
                    <w:p w:rsidR="002E386F" w:rsidP="002E386F" w:rsidRDefault="00000000" w14:paraId="458FBB46" w14:textId="01EECC40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id w:val="119889148"/>
                          <w:rPr>
                            <w:sz w:val="20"/>
                            <w:szCs w:val="20"/>
                          </w:rPr>
                          <w:id w:val="-8175018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55D05">
                            <w:rPr>
                              <w:rFonts w:hint="eastAsia" w:ascii="MS Gothic" w:hAnsi="MS Gothic" w:eastAsia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B14E3">
                        <w:rPr>
                          <w:sz w:val="20"/>
                          <w:szCs w:val="20"/>
                        </w:rPr>
                        <w:t>Community Health Assessment and Community Health Improvement Plans (CHA – CHIP)</w:t>
                      </w:r>
                    </w:p>
                    <w:p w:rsidRPr="00753D5E" w:rsidR="007B14E3" w:rsidP="007B14E3" w:rsidRDefault="00000000" w14:paraId="3E9CF51C" w14:textId="16B83D64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id w:val="1663923390"/>
                          <w:rPr>
                            <w:sz w:val="20"/>
                            <w:szCs w:val="20"/>
                          </w:rPr>
                          <w:id w:val="-20468163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B14E3">
                            <w:rPr>
                              <w:rFonts w:hint="eastAsia" w:ascii="MS Gothic" w:hAnsi="MS Gothic" w:eastAsia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B14E3">
                        <w:rPr>
                          <w:sz w:val="20"/>
                          <w:szCs w:val="20"/>
                        </w:rPr>
                        <w:t>Community Programming and Outreach Events</w:t>
                      </w:r>
                    </w:p>
                    <w:p w:rsidRPr="00753D5E" w:rsidR="002E386F" w:rsidP="002E386F" w:rsidRDefault="00000000" w14:paraId="4E1272DE" w14:textId="5C47CE07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id w:val="741329123"/>
                          <w:rPr>
                            <w:sz w:val="20"/>
                            <w:szCs w:val="20"/>
                          </w:rPr>
                          <w:id w:val="2159426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B14E3">
                            <w:rPr>
                              <w:rFonts w:hint="eastAsia" w:ascii="MS Gothic" w:hAnsi="MS Gothic" w:eastAsia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B14E3">
                        <w:rPr>
                          <w:sz w:val="20"/>
                          <w:szCs w:val="20"/>
                        </w:rPr>
                        <w:t>Gun and/or Domestic Violence</w:t>
                      </w:r>
                    </w:p>
                    <w:p w:rsidRPr="00753D5E" w:rsidR="002E386F" w:rsidP="002E386F" w:rsidRDefault="00000000" w14:paraId="65BF31D9" w14:textId="7FA1F060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id w:val="123448000"/>
                          <w:rPr>
                            <w:sz w:val="20"/>
                            <w:szCs w:val="20"/>
                          </w:rPr>
                          <w:id w:val="-20981621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53D5E" w:rsidR="002E386F">
                            <w:rPr>
                              <w:rFonts w:hint="eastAsia" w:ascii="MS Gothic" w:hAnsi="MS Gothic" w:eastAsia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B14E3">
                        <w:rPr>
                          <w:sz w:val="20"/>
                          <w:szCs w:val="20"/>
                        </w:rPr>
                        <w:t>Food Insecurity</w:t>
                      </w:r>
                    </w:p>
                    <w:p w:rsidRPr="00753D5E" w:rsidR="002E386F" w:rsidP="002E386F" w:rsidRDefault="00000000" w14:paraId="6D0A4F98" w14:textId="7143AD38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id w:val="1442390937"/>
                          <w:rPr>
                            <w:sz w:val="20"/>
                            <w:szCs w:val="20"/>
                          </w:rPr>
                          <w:id w:val="6859469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53D5E" w:rsidR="002E386F">
                            <w:rPr>
                              <w:rFonts w:hint="eastAsia" w:ascii="MS Gothic" w:hAnsi="MS Gothic" w:eastAsia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B14E3">
                        <w:rPr>
                          <w:sz w:val="20"/>
                          <w:szCs w:val="20"/>
                        </w:rPr>
                        <w:t>Marketing/Communications</w:t>
                      </w:r>
                    </w:p>
                    <w:p w:rsidRPr="00753D5E" w:rsidR="002E386F" w:rsidP="002E386F" w:rsidRDefault="00000000" w14:paraId="3EB38665" w14:textId="3355F1D2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id w:val="10634996"/>
                          <w:rPr>
                            <w:sz w:val="20"/>
                            <w:szCs w:val="20"/>
                          </w:rPr>
                          <w:id w:val="-623229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53D5E" w:rsidR="002E386F">
                            <w:rPr>
                              <w:rFonts w:hint="eastAsia" w:ascii="MS Gothic" w:hAnsi="MS Gothic" w:eastAsia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7B14E3">
                        <w:rPr>
                          <w:sz w:val="20"/>
                          <w:szCs w:val="20"/>
                        </w:rPr>
                        <w:t>Substance Use Disorder Programming</w:t>
                      </w:r>
                    </w:p>
                    <w:p w:rsidRPr="00753D5E" w:rsidR="002E386F" w:rsidP="002E386F" w:rsidRDefault="00000000" w14:paraId="356EA71A" w14:textId="77777777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id w:val="922767594"/>
                          <w:rPr>
                            <w:sz w:val="20"/>
                            <w:szCs w:val="20"/>
                          </w:rPr>
                          <w:id w:val="-12640729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753D5E" w:rsidR="002E386F">
                            <w:rPr>
                              <w:rFonts w:hint="eastAsia" w:ascii="MS Gothic" w:hAnsi="MS Gothic" w:eastAsia="MS Gothic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753D5E" w:rsidR="002E386F">
                        <w:rPr>
                          <w:sz w:val="20"/>
                          <w:szCs w:val="20"/>
                        </w:rPr>
                        <w:t xml:space="preserve">Other  </w:t>
                      </w:r>
                      <w:sdt>
                        <w:sdtPr>
                          <w:id w:val="1466532694"/>
                          <w:rPr>
                            <w:sz w:val="20"/>
                            <w:szCs w:val="20"/>
                          </w:rPr>
                          <w:id w:val="-1556701685"/>
                          <w:showingPlcHdr/>
                        </w:sdtPr>
                        <w:sdtContent>
                          <w:r w:rsidRPr="00753D5E" w:rsidR="002E386F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or tap here to enter text.</w:t>
                          </w:r>
                        </w:sdtContent>
                      </w:sdt>
                    </w:p>
                    <w:p w:rsidR="002E386F" w:rsidP="002E386F" w:rsidRDefault="002E386F" w14:paraId="672A6659" w14:textId="77777777"/>
                  </w:txbxContent>
                </v:textbox>
                <w10:wrap anchory="page"/>
              </v:shape>
            </w:pict>
          </mc:Fallback>
        </mc:AlternateContent>
      </w:r>
      <w:r w:rsidRPr="00C03841" w:rsidR="00B30A12">
        <w:t xml:space="preserve">In addition to completing this form, please </w:t>
      </w:r>
      <w:r w:rsidRPr="00C03841" w:rsidR="001B783B">
        <w:t xml:space="preserve">send </w:t>
      </w:r>
      <w:r w:rsidRPr="00C03841" w:rsidR="00B30A12">
        <w:t xml:space="preserve">your </w:t>
      </w:r>
      <w:r w:rsidRPr="00C03841" w:rsidR="00D764AE">
        <w:t>R</w:t>
      </w:r>
      <w:r w:rsidRPr="00C03841" w:rsidR="00B30A12">
        <w:t>esume or C</w:t>
      </w:r>
      <w:r w:rsidRPr="00C03841" w:rsidR="00D764AE">
        <w:t xml:space="preserve">urriculum </w:t>
      </w:r>
      <w:r w:rsidRPr="00C03841" w:rsidR="00B30A12">
        <w:t>V</w:t>
      </w:r>
      <w:r w:rsidRPr="00C03841" w:rsidR="00D764AE">
        <w:t>itae</w:t>
      </w:r>
      <w:r w:rsidRPr="00C03841" w:rsidR="001B783B">
        <w:t xml:space="preserve"> to </w:t>
      </w:r>
      <w:r w:rsidR="00952C4E">
        <w:t>I</w:t>
      </w:r>
      <w:r w:rsidRPr="00C03841" w:rsidR="001B783B">
        <w:t>nternship</w:t>
      </w:r>
      <w:r w:rsidR="00952C4E">
        <w:t>HPHD</w:t>
      </w:r>
      <w:r w:rsidRPr="00C03841" w:rsidR="001B783B">
        <w:t>@vdh.virginia.gov</w:t>
      </w:r>
    </w:p>
    <w:tbl>
      <w:tblPr>
        <w:tblStyle w:val="TableGrid"/>
        <w:tblpPr w:leftFromText="187" w:rightFromText="187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3685"/>
        <w:gridCol w:w="1998"/>
        <w:gridCol w:w="1962"/>
        <w:gridCol w:w="3721"/>
      </w:tblGrid>
      <w:tr w:rsidR="00A6722B" w:rsidTr="00A6722B" w14:paraId="329CC344" w14:textId="77777777">
        <w:trPr>
          <w:trHeight w:val="576"/>
        </w:trPr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0D0C58" w:rsidR="00A6722B" w:rsidP="00A6722B" w:rsidRDefault="00A6722B" w14:paraId="6B350D75" w14:textId="77777777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0D0C58" w:rsidR="00A6722B" w:rsidP="00A6722B" w:rsidRDefault="00A6722B" w14:paraId="6D522A2D" w14:textId="77777777">
            <w:pPr>
              <w:rPr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0D0C58" w:rsidR="00A6722B" w:rsidP="00A6722B" w:rsidRDefault="00A6722B" w14:paraId="0428F71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 </w:t>
            </w:r>
            <w:sdt>
              <w:sdtPr>
                <w:rPr>
                  <w:sz w:val="20"/>
                  <w:szCs w:val="20"/>
                </w:rPr>
                <w:id w:val="2142612203"/>
                <w:placeholder>
                  <w:docPart w:val="6D99D82539A647F493C048D823DA8C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B08A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6722B" w:rsidTr="00A6722B" w14:paraId="64DAECB2" w14:textId="77777777">
        <w:trPr>
          <w:trHeight w:val="576"/>
        </w:trPr>
        <w:tc>
          <w:tcPr>
            <w:tcW w:w="3685" w:type="dxa"/>
            <w:tcBorders>
              <w:top w:val="single" w:color="auto" w:sz="4" w:space="0"/>
            </w:tcBorders>
            <w:vAlign w:val="center"/>
          </w:tcPr>
          <w:p w:rsidRPr="00B328F2" w:rsidR="00A6722B" w:rsidP="00A6722B" w:rsidRDefault="00467314" w14:paraId="42FBD63A" w14:textId="4B65345A">
            <w:r>
              <w:rPr>
                <w:sz w:val="20"/>
                <w:szCs w:val="20"/>
              </w:rPr>
              <w:t>LAST</w:t>
            </w:r>
            <w:r w:rsidRPr="000D0C58" w:rsidR="00A6722B">
              <w:rPr>
                <w:sz w:val="20"/>
                <w:szCs w:val="20"/>
              </w:rPr>
              <w:t xml:space="preserve"> NAME</w:t>
            </w:r>
            <w:r w:rsidR="00A6722B">
              <w:t xml:space="preserve">  </w:t>
            </w:r>
            <w:sdt>
              <w:sdtPr>
                <w:id w:val="1413747346"/>
                <w:placeholder>
                  <w:docPart w:val="C2298ABC29764DC983D23E38859F2A8B"/>
                </w:placeholder>
                <w:showingPlcHdr/>
                <w:text/>
              </w:sdtPr>
              <w:sdtContent>
                <w:r w:rsidRPr="005B08A3" w:rsidR="00A672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tcBorders>
              <w:top w:val="single" w:color="auto" w:sz="4" w:space="0"/>
            </w:tcBorders>
            <w:vAlign w:val="center"/>
          </w:tcPr>
          <w:p w:rsidRPr="00B328F2" w:rsidR="00A6722B" w:rsidP="00A6722B" w:rsidRDefault="00377870" w14:paraId="525656B2" w14:textId="34F16832">
            <w:r w:rsidRPr="00377870">
              <w:rPr>
                <w:sz w:val="20"/>
                <w:szCs w:val="20"/>
              </w:rPr>
              <w:t>FIRST NAME</w:t>
            </w:r>
            <w:r w:rsidR="00A6722B">
              <w:t xml:space="preserve">   </w:t>
            </w:r>
            <w:sdt>
              <w:sdtPr>
                <w:id w:val="-1323043743"/>
                <w:placeholder>
                  <w:docPart w:val="DDCD217D9C5E44A4975FA5501D192D39"/>
                </w:placeholder>
                <w:showingPlcHdr/>
              </w:sdtPr>
              <w:sdtContent>
                <w:r w:rsidRPr="005B08A3" w:rsidR="00A672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tcBorders>
              <w:top w:val="single" w:color="auto" w:sz="4" w:space="0"/>
            </w:tcBorders>
            <w:vAlign w:val="center"/>
          </w:tcPr>
          <w:p w:rsidRPr="00B328F2" w:rsidR="00A6722B" w:rsidP="00A6722B" w:rsidRDefault="00377870" w14:paraId="5548CC85" w14:textId="3FD6E2C0">
            <w:r>
              <w:rPr>
                <w:sz w:val="20"/>
                <w:szCs w:val="20"/>
              </w:rPr>
              <w:t>M. I.</w:t>
            </w:r>
            <w:r w:rsidR="00A6722B">
              <w:t xml:space="preserve">  </w:t>
            </w:r>
            <w:sdt>
              <w:sdtPr>
                <w:id w:val="-874770732"/>
                <w:placeholder>
                  <w:docPart w:val="DDCD217D9C5E44A4975FA5501D192D39"/>
                </w:placeholder>
                <w:showingPlcHdr/>
              </w:sdtPr>
              <w:sdtContent>
                <w:r w:rsidRPr="005B08A3" w:rsidR="00A6722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A223CF" w:rsidR="00A6722B" w:rsidTr="00A6722B" w14:paraId="3D565FD1" w14:textId="77777777">
        <w:trPr>
          <w:trHeight w:val="576"/>
        </w:trPr>
        <w:tc>
          <w:tcPr>
            <w:tcW w:w="11366" w:type="dxa"/>
            <w:gridSpan w:val="4"/>
            <w:vAlign w:val="center"/>
          </w:tcPr>
          <w:p w:rsidRPr="00A223CF" w:rsidR="00A6722B" w:rsidP="00A6722B" w:rsidRDefault="00A6722B" w14:paraId="3DB75576" w14:textId="77777777">
            <w:r>
              <w:t xml:space="preserve">ADDRESS  </w:t>
            </w:r>
            <w:sdt>
              <w:sdtPr>
                <w:id w:val="1040719182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A223CF" w:rsidR="00A6722B" w:rsidTr="00A6722B" w14:paraId="169961C3" w14:textId="77777777">
        <w:trPr>
          <w:trHeight w:val="576"/>
        </w:trPr>
        <w:tc>
          <w:tcPr>
            <w:tcW w:w="3685" w:type="dxa"/>
            <w:vAlign w:val="center"/>
          </w:tcPr>
          <w:p w:rsidRPr="00A223CF" w:rsidR="00A6722B" w:rsidP="00A6722B" w:rsidRDefault="00A6722B" w14:paraId="35A6A77F" w14:textId="77777777">
            <w:r>
              <w:t xml:space="preserve">CITY  </w:t>
            </w:r>
            <w:sdt>
              <w:sdtPr>
                <w:id w:val="618720521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vAlign w:val="center"/>
          </w:tcPr>
          <w:p w:rsidRPr="00A223CF" w:rsidR="00A6722B" w:rsidP="00A6722B" w:rsidRDefault="00A6722B" w14:paraId="5574936B" w14:textId="77777777">
            <w:r>
              <w:t xml:space="preserve">STATE  </w:t>
            </w:r>
            <w:sdt>
              <w:sdtPr>
                <w:id w:val="2076707053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vAlign w:val="center"/>
          </w:tcPr>
          <w:p w:rsidRPr="00A223CF" w:rsidR="00A6722B" w:rsidP="00A6722B" w:rsidRDefault="00A6722B" w14:paraId="7448595E" w14:textId="77777777">
            <w:r>
              <w:t xml:space="preserve">ZIP CODE  </w:t>
            </w:r>
            <w:sdt>
              <w:sdtPr>
                <w:id w:val="-1049845692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A223CF" w:rsidR="00A6722B" w:rsidTr="00A6722B" w14:paraId="1E56F44C" w14:textId="77777777">
        <w:trPr>
          <w:trHeight w:val="576"/>
        </w:trPr>
        <w:tc>
          <w:tcPr>
            <w:tcW w:w="7645" w:type="dxa"/>
            <w:gridSpan w:val="3"/>
            <w:vAlign w:val="center"/>
          </w:tcPr>
          <w:p w:rsidRPr="00A223CF" w:rsidR="00A6722B" w:rsidP="00A6722B" w:rsidRDefault="00A6722B" w14:paraId="15483E00" w14:textId="77777777">
            <w:r>
              <w:t xml:space="preserve">TELEPHONE NUMBER  </w:t>
            </w:r>
            <w:sdt>
              <w:sdtPr>
                <w:id w:val="273222783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vAlign w:val="center"/>
          </w:tcPr>
          <w:p w:rsidRPr="00A223CF" w:rsidR="00A6722B" w:rsidP="00A6722B" w:rsidRDefault="00A6722B" w14:paraId="0F7F3668" w14:textId="77777777">
            <w:r>
              <w:t xml:space="preserve">EMAIL  </w:t>
            </w:r>
            <w:sdt>
              <w:sdtPr>
                <w:id w:val="1805503060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A223CF" w:rsidR="00A6722B" w:rsidTr="00A6722B" w14:paraId="43CFD32C" w14:textId="77777777">
        <w:trPr>
          <w:trHeight w:val="576"/>
        </w:trPr>
        <w:tc>
          <w:tcPr>
            <w:tcW w:w="7645" w:type="dxa"/>
            <w:gridSpan w:val="3"/>
            <w:vAlign w:val="center"/>
          </w:tcPr>
          <w:p w:rsidRPr="00A223CF" w:rsidR="00A6722B" w:rsidP="00A6722B" w:rsidRDefault="00A6722B" w14:paraId="08E6CA26" w14:textId="02D8581D">
            <w:r>
              <w:t>COLLEGE/UNIVERSITY ATTENDI</w:t>
            </w:r>
            <w:r w:rsidR="005B46AC">
              <w:t>NG</w:t>
            </w:r>
            <w:r>
              <w:t xml:space="preserve">  </w:t>
            </w:r>
            <w:sdt>
              <w:sdtPr>
                <w:id w:val="-1589070228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vAlign w:val="center"/>
          </w:tcPr>
          <w:p w:rsidRPr="00A223CF" w:rsidR="00A6722B" w:rsidP="00A6722B" w:rsidRDefault="00A6722B" w14:paraId="18E5D2AC" w14:textId="77777777">
            <w:r>
              <w:t xml:space="preserve">DEGREE  </w:t>
            </w:r>
            <w:sdt>
              <w:sdtPr>
                <w:id w:val="-849175879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Pr="00A223CF" w:rsidR="00A6722B" w:rsidTr="0015213D" w14:paraId="6C01FED3" w14:textId="77777777">
        <w:trPr>
          <w:trHeight w:val="576"/>
        </w:trPr>
        <w:tc>
          <w:tcPr>
            <w:tcW w:w="11366" w:type="dxa"/>
            <w:gridSpan w:val="4"/>
            <w:tcBorders>
              <w:bottom w:val="single" w:color="auto" w:sz="4" w:space="0"/>
            </w:tcBorders>
            <w:vAlign w:val="center"/>
          </w:tcPr>
          <w:p w:rsidRPr="00A223CF" w:rsidR="00A6722B" w:rsidP="00A6722B" w:rsidRDefault="00A6722B" w14:paraId="16E50BCA" w14:textId="35D8713E">
            <w:r>
              <w:t>AREA OF CONCENTRATION</w:t>
            </w:r>
            <w:r w:rsidR="007701B2">
              <w:t xml:space="preserve"> (a more focused are</w:t>
            </w:r>
            <w:r w:rsidR="009363F0">
              <w:t>a</w:t>
            </w:r>
            <w:r w:rsidR="007701B2">
              <w:t xml:space="preserve"> of study within a major)</w:t>
            </w:r>
            <w:r>
              <w:t xml:space="preserve">  </w:t>
            </w:r>
            <w:sdt>
              <w:sdtPr>
                <w:id w:val="-467509696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A223CF" w:rsidR="00A6722B" w:rsidTr="005A5E13" w14:paraId="60160C83" w14:textId="77777777">
        <w:trPr>
          <w:trHeight w:val="576"/>
        </w:trPr>
        <w:tc>
          <w:tcPr>
            <w:tcW w:w="11366" w:type="dxa"/>
            <w:gridSpan w:val="4"/>
            <w:vAlign w:val="center"/>
          </w:tcPr>
          <w:p w:rsidR="00A6722B" w:rsidP="00A6722B" w:rsidRDefault="00A6722B" w14:paraId="1629A821" w14:textId="79AFA41C">
            <w:r>
              <w:t>INTERNSHIP or PRACTICUM?</w:t>
            </w:r>
            <w:r w:rsidR="00086411">
              <w:t xml:space="preserve">  </w:t>
            </w:r>
            <w:sdt>
              <w:sdtPr>
                <w:id w:val="158579834"/>
                <w:placeholder>
                  <w:docPart w:val="DefaultPlaceholder_-1854013440"/>
                </w:placeholder>
                <w:showingPlcHdr/>
              </w:sdtPr>
              <w:sdtContent>
                <w:r w:rsidRPr="00402ECC" w:rsidR="000864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086411" w:rsidP="00A6722B" w:rsidRDefault="00086411" w14:paraId="3219DFB7" w14:textId="0794C548">
            <w:r w:rsidRPr="00086411">
              <w:rPr>
                <w:b/>
                <w:bCs/>
              </w:rPr>
              <w:t>Internship</w:t>
            </w:r>
            <w:r>
              <w:t xml:space="preserve"> – official or formal program to provide practical experience for individuals just starting in </w:t>
            </w:r>
            <w:r w:rsidR="001E54CA">
              <w:t>field of study</w:t>
            </w:r>
            <w:r w:rsidR="00355D05">
              <w:t>.</w:t>
            </w:r>
          </w:p>
          <w:p w:rsidRPr="00A223CF" w:rsidR="00086411" w:rsidP="00A6722B" w:rsidRDefault="00086411" w14:paraId="2399D892" w14:textId="7F875052">
            <w:r w:rsidRPr="00086411">
              <w:rPr>
                <w:b/>
                <w:bCs/>
              </w:rPr>
              <w:t>Practicum</w:t>
            </w:r>
            <w:r>
              <w:t xml:space="preserve"> – (in a college or university) the part of a course consisting of practical work in a particular field</w:t>
            </w:r>
          </w:p>
        </w:tc>
      </w:tr>
      <w:tr w:rsidRPr="00A223CF" w:rsidR="005B46AC" w:rsidTr="005A5E13" w14:paraId="430E8F3B" w14:textId="77777777">
        <w:trPr>
          <w:trHeight w:val="576"/>
        </w:trPr>
        <w:tc>
          <w:tcPr>
            <w:tcW w:w="11366" w:type="dxa"/>
            <w:gridSpan w:val="4"/>
            <w:vAlign w:val="center"/>
          </w:tcPr>
          <w:p w:rsidR="005B46AC" w:rsidP="000429F6" w:rsidRDefault="005B46AC" w14:paraId="2B99673F" w14:textId="10DE5B54">
            <w:pPr>
              <w:tabs>
                <w:tab w:val="right" w:pos="7200"/>
              </w:tabs>
            </w:pPr>
            <w:r>
              <w:t>AVAILABILITY</w:t>
            </w:r>
            <w:r w:rsidR="009217CB">
              <w:t xml:space="preserve"> (date range, if applicable)</w:t>
            </w:r>
            <w:r w:rsidR="000429F6">
              <w:t xml:space="preserve">  </w:t>
            </w:r>
            <w:sdt>
              <w:sdtPr>
                <w:id w:val="-1116219714"/>
                <w:placeholder>
                  <w:docPart w:val="DefaultPlaceholder_-1854013440"/>
                </w:placeholder>
                <w:showingPlcHdr/>
              </w:sdtPr>
              <w:sdtContent>
                <w:r w:rsidRPr="00402ECC" w:rsidR="000429F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0429F6" w:rsidP="000429F6" w:rsidRDefault="000429F6" w14:paraId="4C06FC6C" w14:textId="6E27DF15">
            <w:pPr>
              <w:tabs>
                <w:tab w:val="right" w:pos="7200"/>
              </w:tabs>
            </w:pPr>
            <w:r>
              <w:t xml:space="preserve">REQUIRED TOTAL HOURS NEEDED (if applicable)  </w:t>
            </w:r>
            <w:sdt>
              <w:sdtPr>
                <w:id w:val="-2073650731"/>
                <w:placeholder>
                  <w:docPart w:val="DefaultPlaceholder_-1854013440"/>
                </w:placeholder>
                <w:showingPlcHdr/>
              </w:sdtPr>
              <w:sdtContent>
                <w:r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A223CF" w:rsidR="005A5E13" w:rsidTr="001E54CA" w14:paraId="7860EF55" w14:textId="77777777">
        <w:trPr>
          <w:trHeight w:val="5300"/>
        </w:trPr>
        <w:tc>
          <w:tcPr>
            <w:tcW w:w="1136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A5E13" w:rsidP="00A6722B" w:rsidRDefault="001E54CA" w14:paraId="2A3BBCEF" w14:textId="7C29D149"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9179013" wp14:editId="178DF18B">
                      <wp:simplePos x="0" y="0"/>
                      <wp:positionH relativeFrom="column">
                        <wp:posOffset>3442335</wp:posOffset>
                      </wp:positionH>
                      <wp:positionV relativeFrom="paragraph">
                        <wp:posOffset>39370</wp:posOffset>
                      </wp:positionV>
                      <wp:extent cx="3708400" cy="1485900"/>
                      <wp:effectExtent l="0" t="0" r="635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0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753D5E" w:rsidR="00206F76" w:rsidP="00206F76" w:rsidRDefault="00206F76" w14:paraId="1289C4AA" w14:textId="461682E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3D5E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E</w:t>
                                  </w:r>
                                  <w:r w:rsidR="007B14E3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mergency Planning &amp; Response</w:t>
                                  </w:r>
                                </w:p>
                                <w:p w:rsidRPr="00753D5E" w:rsidR="00206F76" w:rsidP="00206F76" w:rsidRDefault="00000000" w14:paraId="4A4A7B02" w14:textId="474DAB12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5624720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53D5E" w:rsidR="00206F76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14E3">
                                    <w:rPr>
                                      <w:sz w:val="20"/>
                                      <w:szCs w:val="20"/>
                                    </w:rPr>
                                    <w:t>Discrete Populations – Nursing Homes, Incarcerated, etc.</w:t>
                                  </w:r>
                                </w:p>
                                <w:p w:rsidR="00206F76" w:rsidP="00206F76" w:rsidRDefault="00000000" w14:paraId="621F1F5B" w14:textId="06516E84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16931891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53D5E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14E3">
                                    <w:rPr>
                                      <w:sz w:val="20"/>
                                      <w:szCs w:val="20"/>
                                    </w:rPr>
                                    <w:t>Hazard Vulnerability Analyses</w:t>
                                  </w:r>
                                </w:p>
                                <w:p w:rsidR="00753D5E" w:rsidP="00206F76" w:rsidRDefault="00000000" w14:paraId="3A454812" w14:textId="228E5FE7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5293821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53D5E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14E3">
                                    <w:rPr>
                                      <w:sz w:val="20"/>
                                      <w:szCs w:val="20"/>
                                    </w:rPr>
                                    <w:t>Incident Command System</w:t>
                                  </w:r>
                                </w:p>
                                <w:p w:rsidR="00753D5E" w:rsidP="00206F76" w:rsidRDefault="00000000" w14:paraId="2811F424" w14:textId="7EF85410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2450395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753D5E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14E3">
                                    <w:rPr>
                                      <w:sz w:val="20"/>
                                      <w:szCs w:val="20"/>
                                    </w:rPr>
                                    <w:t>Medical Reserve Corps</w:t>
                                  </w:r>
                                </w:p>
                                <w:p w:rsidR="001E54CA" w:rsidP="001E54CA" w:rsidRDefault="00000000" w14:paraId="3C64EB85" w14:textId="307B2C3A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52102046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1E54CA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14E3">
                                    <w:rPr>
                                      <w:sz w:val="20"/>
                                      <w:szCs w:val="20"/>
                                    </w:rPr>
                                    <w:t>Program Planning and Evaluation</w:t>
                                  </w:r>
                                </w:p>
                                <w:p w:rsidR="001E54CA" w:rsidP="001E54CA" w:rsidRDefault="00000000" w14:paraId="06AC1DB8" w14:textId="348E755C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0589279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1E54CA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14E3">
                                    <w:rPr>
                                      <w:sz w:val="20"/>
                                      <w:szCs w:val="20"/>
                                    </w:rPr>
                                    <w:t>Public Health Emergencies</w:t>
                                  </w:r>
                                </w:p>
                                <w:p w:rsidRPr="00753D5E" w:rsidR="001E54CA" w:rsidP="001E54CA" w:rsidRDefault="00000000" w14:paraId="39ECFD91" w14:textId="50F898E0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2359400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1E54CA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B14E3">
                                    <w:rPr>
                                      <w:sz w:val="20"/>
                                      <w:szCs w:val="20"/>
                                    </w:rPr>
                                    <w:t>Public Health Exercises and Development</w:t>
                                  </w:r>
                                </w:p>
                                <w:p w:rsidRPr="00753D5E" w:rsidR="001B0FFE" w:rsidP="00206F76" w:rsidRDefault="00000000" w14:paraId="13786999" w14:textId="0C5DCED5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1501289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53D5E" w:rsidR="001B0FFE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53D5E" w:rsidR="001B0FFE">
                                    <w:rPr>
                                      <w:sz w:val="20"/>
                                      <w:szCs w:val="20"/>
                                    </w:rPr>
                                    <w:t xml:space="preserve">Other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1834572649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Pr="00753D5E" w:rsidR="001B0FFE">
                                        <w:rPr>
                                          <w:rStyle w:val="PlaceholderText"/>
                                          <w:sz w:val="20"/>
                                          <w:szCs w:val="20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CF308EF">
                    <v:shape id="Text Box 7" style="position:absolute;margin-left:271.05pt;margin-top:3.1pt;width:292pt;height:11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" w14:anchorId="19179013">
                      <v:textbox inset="0,0,0,0">
                        <w:txbxContent>
                          <w:p w:rsidRPr="00753D5E" w:rsidR="00206F76" w:rsidP="00206F76" w:rsidRDefault="00206F76" w14:paraId="6DA7E5A5" w14:textId="461682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3D5E">
                              <w:rPr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7B14E3">
                              <w:rPr>
                                <w:sz w:val="20"/>
                                <w:szCs w:val="20"/>
                                <w:u w:val="single"/>
                              </w:rPr>
                              <w:t>mergency Planning &amp; Response</w:t>
                            </w:r>
                          </w:p>
                          <w:p w:rsidRPr="00753D5E" w:rsidR="00206F76" w:rsidP="00206F76" w:rsidRDefault="00000000" w14:paraId="291B87C0" w14:textId="474DAB12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1137729592"/>
                                <w:rPr>
                                  <w:sz w:val="20"/>
                                  <w:szCs w:val="20"/>
                                </w:rPr>
                                <w:id w:val="-1562472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206F76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Discrete Populations – Nursing Homes, Incarcerated, etc.</w:t>
                            </w:r>
                          </w:p>
                          <w:p w:rsidR="00206F76" w:rsidP="00206F76" w:rsidRDefault="00000000" w14:paraId="65953495" w14:textId="06516E84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441092633"/>
                                <w:rPr>
                                  <w:sz w:val="20"/>
                                  <w:szCs w:val="20"/>
                                </w:rPr>
                                <w:id w:val="16931891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3D5E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Hazard Vulnerability Analyses</w:t>
                            </w:r>
                          </w:p>
                          <w:p w:rsidR="00753D5E" w:rsidP="00206F76" w:rsidRDefault="00000000" w14:paraId="056167F3" w14:textId="228E5FE7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1473739152"/>
                                <w:rPr>
                                  <w:sz w:val="20"/>
                                  <w:szCs w:val="20"/>
                                </w:rPr>
                                <w:id w:val="529382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3D5E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Incident Command System</w:t>
                            </w:r>
                          </w:p>
                          <w:p w:rsidR="00753D5E" w:rsidP="00206F76" w:rsidRDefault="00000000" w14:paraId="7297B761" w14:textId="7EF8541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1437810"/>
                                <w:rPr>
                                  <w:sz w:val="20"/>
                                  <w:szCs w:val="20"/>
                                </w:rPr>
                                <w:id w:val="-2450395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3D5E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Medical Reserve Corps</w:t>
                            </w:r>
                          </w:p>
                          <w:p w:rsidR="001E54CA" w:rsidP="001E54CA" w:rsidRDefault="00000000" w14:paraId="5EA8A8D6" w14:textId="307B2C3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112776160"/>
                                <w:rPr>
                                  <w:sz w:val="20"/>
                                  <w:szCs w:val="20"/>
                                </w:rPr>
                                <w:id w:val="-5210204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54CA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Program Planning and Evaluation</w:t>
                            </w:r>
                          </w:p>
                          <w:p w:rsidR="001E54CA" w:rsidP="001E54CA" w:rsidRDefault="00000000" w14:paraId="3CD17E63" w14:textId="348E755C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1574434603"/>
                                <w:rPr>
                                  <w:sz w:val="20"/>
                                  <w:szCs w:val="20"/>
                                </w:rPr>
                                <w:id w:val="-10589279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54CA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Public Health Emergencies</w:t>
                            </w:r>
                          </w:p>
                          <w:p w:rsidRPr="00753D5E" w:rsidR="001E54CA" w:rsidP="001E54CA" w:rsidRDefault="00000000" w14:paraId="27261FDE" w14:textId="50F898E0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659202346"/>
                                <w:rPr>
                                  <w:sz w:val="20"/>
                                  <w:szCs w:val="20"/>
                                </w:rPr>
                                <w:id w:val="-2359400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54CA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7B14E3">
                              <w:rPr>
                                <w:sz w:val="20"/>
                                <w:szCs w:val="20"/>
                              </w:rPr>
                              <w:t>Public Health Exercises and Development</w:t>
                            </w:r>
                          </w:p>
                          <w:p w:rsidRPr="00753D5E" w:rsidR="001B0FFE" w:rsidP="00206F76" w:rsidRDefault="00000000" w14:paraId="40AA639B" w14:textId="0C5DCED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2120986666"/>
                                <w:rPr>
                                  <w:sz w:val="20"/>
                                  <w:szCs w:val="20"/>
                                </w:rPr>
                                <w:id w:val="-1150128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1B0FFE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53D5E" w:rsidR="001B0FFE">
                              <w:rPr>
                                <w:sz w:val="20"/>
                                <w:szCs w:val="20"/>
                              </w:rPr>
                              <w:t xml:space="preserve">Other  </w:t>
                            </w:r>
                            <w:sdt>
                              <w:sdtPr>
                                <w:id w:val="782975718"/>
                                <w:rPr>
                                  <w:sz w:val="20"/>
                                  <w:szCs w:val="20"/>
                                </w:rPr>
                                <w:id w:val="183457264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53D5E" w:rsidR="001B0FFE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13">
              <w:t>AREA(S) OF INTEREST</w:t>
            </w:r>
          </w:p>
          <w:p w:rsidRPr="00753D5E" w:rsidR="001E54CA" w:rsidP="001E54CA" w:rsidRDefault="001E54CA" w14:paraId="0E9F1921" w14:textId="7259DABF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</w:t>
            </w:r>
            <w:r w:rsidRPr="00753D5E">
              <w:rPr>
                <w:sz w:val="20"/>
                <w:szCs w:val="20"/>
                <w:u w:val="single"/>
              </w:rPr>
              <w:t>usiness Office</w:t>
            </w:r>
          </w:p>
          <w:p w:rsidRPr="00753D5E" w:rsidR="001E54CA" w:rsidP="001E54CA" w:rsidRDefault="00000000" w14:paraId="0893C87B" w14:textId="27E90976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142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1E54CA">
              <w:rPr>
                <w:sz w:val="20"/>
                <w:szCs w:val="20"/>
              </w:rPr>
              <w:t>Accounts Receivable</w:t>
            </w:r>
          </w:p>
          <w:p w:rsidRPr="00753D5E" w:rsidR="001E54CA" w:rsidP="001E54CA" w:rsidRDefault="00000000" w14:paraId="287EC0B8" w14:textId="1DFC71AD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413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1E54CA">
              <w:rPr>
                <w:sz w:val="20"/>
                <w:szCs w:val="20"/>
              </w:rPr>
              <w:t>Accounts Payable</w:t>
            </w:r>
          </w:p>
          <w:p w:rsidRPr="00753D5E" w:rsidR="001E54CA" w:rsidP="001E54CA" w:rsidRDefault="00000000" w14:paraId="21B428DD" w14:textId="688286A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30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1E54CA">
              <w:rPr>
                <w:sz w:val="20"/>
                <w:szCs w:val="20"/>
              </w:rPr>
              <w:t>Contracts Management</w:t>
            </w:r>
          </w:p>
          <w:p w:rsidRPr="00753D5E" w:rsidR="001E54CA" w:rsidP="001E54CA" w:rsidRDefault="00000000" w14:paraId="17906DD8" w14:textId="039173A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82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1E54CA">
              <w:rPr>
                <w:sz w:val="20"/>
                <w:szCs w:val="20"/>
              </w:rPr>
              <w:t>Facilities Management</w:t>
            </w:r>
          </w:p>
          <w:p w:rsidRPr="00753D5E" w:rsidR="001E54CA" w:rsidP="001E54CA" w:rsidRDefault="00000000" w14:paraId="1AD2BCDB" w14:textId="4A38E874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48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1E54CA">
              <w:rPr>
                <w:sz w:val="20"/>
                <w:szCs w:val="20"/>
              </w:rPr>
              <w:t>Health &amp; Human Services Grants Management</w:t>
            </w:r>
          </w:p>
          <w:p w:rsidRPr="00753D5E" w:rsidR="001E54CA" w:rsidP="001E54CA" w:rsidRDefault="00000000" w14:paraId="21A3D8AE" w14:textId="005D693C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454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1E54CA">
              <w:rPr>
                <w:sz w:val="20"/>
                <w:szCs w:val="20"/>
              </w:rPr>
              <w:t>Procurement</w:t>
            </w:r>
          </w:p>
          <w:p w:rsidRPr="00753D5E" w:rsidR="001E54CA" w:rsidP="001E54CA" w:rsidRDefault="00000000" w14:paraId="25BC4AC1" w14:textId="528C942C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07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1E54CA">
              <w:rPr>
                <w:sz w:val="20"/>
                <w:szCs w:val="20"/>
              </w:rPr>
              <w:t>Purchasing</w:t>
            </w:r>
          </w:p>
          <w:p w:rsidRPr="00753D5E" w:rsidR="001E54CA" w:rsidP="001E54CA" w:rsidRDefault="00000000" w14:paraId="438C82CA" w14:textId="77777777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5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753D5E" w:rsidR="001E54CA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403115785"/>
                <w:placeholder>
                  <w:docPart w:val="7F8612D47D5B4794A449AEDB71402667"/>
                </w:placeholder>
                <w:showingPlcHdr/>
              </w:sdtPr>
              <w:sdtContent>
                <w:r w:rsidRPr="00753D5E" w:rsidR="001E54C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753D5E" w:rsidR="005A5E13" w:rsidP="00A6722B" w:rsidRDefault="005A5E13" w14:paraId="7C2ABE59" w14:textId="3EBD23F8">
            <w:pPr>
              <w:rPr>
                <w:sz w:val="20"/>
                <w:szCs w:val="20"/>
                <w:u w:val="single"/>
              </w:rPr>
            </w:pPr>
            <w:r w:rsidRPr="00753D5E">
              <w:rPr>
                <w:sz w:val="20"/>
                <w:szCs w:val="20"/>
                <w:u w:val="single"/>
              </w:rPr>
              <w:t>Environmental Health</w:t>
            </w:r>
          </w:p>
          <w:p w:rsidRPr="00753D5E" w:rsidR="005A5E13" w:rsidP="005A5E13" w:rsidRDefault="00000000" w14:paraId="154D2FA9" w14:textId="364F2E90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4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753D5E" w:rsidR="00824E4C">
              <w:rPr>
                <w:sz w:val="20"/>
                <w:szCs w:val="20"/>
              </w:rPr>
              <w:t>Food</w:t>
            </w:r>
          </w:p>
          <w:p w:rsidRPr="00753D5E" w:rsidR="005A5E13" w:rsidP="007B14E3" w:rsidRDefault="00000000" w14:paraId="746F88AD" w14:textId="0599F42D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07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216F43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753D5E" w:rsidR="007B14E3">
              <w:rPr>
                <w:sz w:val="20"/>
                <w:szCs w:val="20"/>
              </w:rPr>
              <w:t xml:space="preserve"> Hotels/TES (tourist establishments)</w:t>
            </w:r>
          </w:p>
          <w:p w:rsidRPr="00753D5E" w:rsidR="00EE3946" w:rsidP="005A5E13" w:rsidRDefault="00000000" w14:paraId="1ACD308F" w14:textId="55692542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48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216F43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7B14E3">
              <w:rPr>
                <w:sz w:val="20"/>
                <w:szCs w:val="20"/>
              </w:rPr>
              <w:t>Onsite – Septic/Wells</w:t>
            </w:r>
          </w:p>
          <w:p w:rsidRPr="00753D5E" w:rsidR="00EE3946" w:rsidP="005A5E13" w:rsidRDefault="00000000" w14:paraId="19F01F66" w14:textId="75ECCFB4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66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14E3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7B14E3">
              <w:rPr>
                <w:sz w:val="20"/>
                <w:szCs w:val="20"/>
              </w:rPr>
              <w:t>Rabies</w:t>
            </w:r>
          </w:p>
          <w:p w:rsidRPr="00753D5E" w:rsidR="00824E4C" w:rsidP="005A5E13" w:rsidRDefault="00000000" w14:paraId="2DEC7631" w14:textId="087CC964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0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216F43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753D5E" w:rsidR="008C3F57">
              <w:rPr>
                <w:sz w:val="20"/>
                <w:szCs w:val="20"/>
              </w:rPr>
              <w:t>Summer Camps/Campgrounds</w:t>
            </w:r>
          </w:p>
          <w:p w:rsidRPr="00753D5E" w:rsidR="00824E4C" w:rsidP="005A5E13" w:rsidRDefault="00000000" w14:paraId="59072BE1" w14:textId="1C5579BC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00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216F43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7B14E3">
              <w:rPr>
                <w:sz w:val="20"/>
                <w:szCs w:val="20"/>
              </w:rPr>
              <w:t>Swimming Pools/Marinas</w:t>
            </w:r>
          </w:p>
          <w:p w:rsidRPr="00753D5E" w:rsidR="00824E4C" w:rsidP="005A5E13" w:rsidRDefault="00000000" w14:paraId="451DF174" w14:textId="7E63D750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60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216F43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753D5E" w:rsidR="007B14E3">
              <w:rPr>
                <w:sz w:val="20"/>
                <w:szCs w:val="20"/>
              </w:rPr>
              <w:t xml:space="preserve"> Water Quality/Beach</w:t>
            </w:r>
            <w:r w:rsidR="007B14E3">
              <w:rPr>
                <w:sz w:val="20"/>
                <w:szCs w:val="20"/>
              </w:rPr>
              <w:t xml:space="preserve"> W</w:t>
            </w:r>
            <w:r w:rsidRPr="00753D5E" w:rsidR="007B14E3">
              <w:rPr>
                <w:sz w:val="20"/>
                <w:szCs w:val="20"/>
              </w:rPr>
              <w:t>ater Monitoring</w:t>
            </w:r>
          </w:p>
          <w:p w:rsidRPr="00753D5E" w:rsidR="00086411" w:rsidP="005A5E13" w:rsidRDefault="00000000" w14:paraId="6C49AE39" w14:textId="6C4A6BF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0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753D5E" w:rsidR="0000352F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-288280430"/>
                <w:placeholder>
                  <w:docPart w:val="DefaultPlaceholder_-1854013440"/>
                </w:placeholder>
                <w:showingPlcHdr/>
              </w:sdtPr>
              <w:sdtContent>
                <w:r w:rsidRPr="00753D5E" w:rsidR="0000352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Pr="001E54CA" w:rsidR="001E54CA" w:rsidP="001E54CA" w:rsidRDefault="00C346C9" w14:paraId="4B7591A3" w14:textId="77963D1A">
            <w:pPr>
              <w:rPr>
                <w:sz w:val="20"/>
                <w:szCs w:val="20"/>
                <w:u w:val="single"/>
              </w:rPr>
            </w:pPr>
            <w:r w:rsidRPr="00753D5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6DB4B94" wp14:editId="0A6F8F97">
                      <wp:simplePos x="0" y="0"/>
                      <wp:positionH relativeFrom="column">
                        <wp:posOffset>3438525</wp:posOffset>
                      </wp:positionH>
                      <wp:positionV relativeFrom="page">
                        <wp:posOffset>1443355</wp:posOffset>
                      </wp:positionV>
                      <wp:extent cx="3105150" cy="1130300"/>
                      <wp:effectExtent l="0" t="0" r="0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0" cy="1130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753D5E" w:rsidR="00C346C9" w:rsidRDefault="00C346C9" w14:paraId="6F451B2B" w14:textId="5440943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3D5E"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  <w:t>Nursing</w:t>
                                  </w:r>
                                </w:p>
                                <w:p w:rsidRPr="00753D5E" w:rsidR="00EE1C18" w:rsidP="00EE1C18" w:rsidRDefault="00000000" w14:paraId="4C820EBE" w14:textId="72515815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4725980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53D5E" w:rsidR="00EE1C18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B14E3" w:rsidR="007B14E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3D5E" w:rsidR="007B14E3">
                                    <w:rPr>
                                      <w:sz w:val="20"/>
                                      <w:szCs w:val="20"/>
                                    </w:rPr>
                                    <w:t xml:space="preserve">Community Health &amp; Communicable Disease </w:t>
                                  </w:r>
                                </w:p>
                                <w:p w:rsidRPr="00753D5E" w:rsidR="00EE1C18" w:rsidP="00EE1C18" w:rsidRDefault="00000000" w14:paraId="625E9EC5" w14:textId="5D973F72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7356218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53D5E" w:rsidR="00EE1C18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53D5E" w:rsidR="00EE1C18">
                                    <w:rPr>
                                      <w:sz w:val="20"/>
                                      <w:szCs w:val="20"/>
                                    </w:rPr>
                                    <w:t>Family Planning Clinic</w:t>
                                  </w:r>
                                </w:p>
                                <w:p w:rsidRPr="00753D5E" w:rsidR="00EE1C18" w:rsidP="00F16C56" w:rsidRDefault="00000000" w14:paraId="755548E4" w14:textId="0EEBADC3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7229774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53D5E" w:rsidR="00EE1C18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B14E3" w:rsidR="007B14E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3D5E" w:rsidR="007B14E3">
                                    <w:rPr>
                                      <w:sz w:val="20"/>
                                      <w:szCs w:val="20"/>
                                    </w:rPr>
                                    <w:t xml:space="preserve">Immunization Clinic </w:t>
                                  </w:r>
                                </w:p>
                                <w:p w:rsidRPr="00753D5E" w:rsidR="00EE1C18" w:rsidP="00EE1C18" w:rsidRDefault="00000000" w14:paraId="44CD5CD5" w14:textId="7BC36A39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8287143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53D5E" w:rsidR="00EE1C18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B14E3" w:rsidR="007B14E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753D5E" w:rsidR="007B14E3">
                                    <w:rPr>
                                      <w:sz w:val="20"/>
                                      <w:szCs w:val="20"/>
                                    </w:rPr>
                                    <w:t>Sexually Transmitted Infections (STI) Clinic</w:t>
                                  </w:r>
                                </w:p>
                                <w:p w:rsidRPr="00753D5E" w:rsidR="00EE1C18" w:rsidP="00EE1C18" w:rsidRDefault="00000000" w14:paraId="5DFD3537" w14:textId="79DE28C1">
                                  <w:pPr>
                                    <w:ind w:left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5270972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1E54CA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53D5E" w:rsidR="00EE1C18">
                                    <w:rPr>
                                      <w:sz w:val="20"/>
                                      <w:szCs w:val="20"/>
                                    </w:rPr>
                                    <w:t>WIC – Women, Infants, &amp; Children</w:t>
                                  </w:r>
                                </w:p>
                                <w:p w:rsidRPr="00EE1C18" w:rsidR="00EE1C18" w:rsidP="00EE1C18" w:rsidRDefault="00000000" w14:paraId="3053A9B1" w14:textId="43085BB9">
                                  <w:pPr>
                                    <w:ind w:left="720"/>
                                  </w:pP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6432726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753D5E" w:rsidR="00EE1C18">
                                        <w:rPr>
                                          <w:rFonts w:hint="eastAsia" w:ascii="MS Gothic" w:hAnsi="MS Gothic" w:eastAsia="MS Gothic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753D5E" w:rsidR="00EE1C18">
                                    <w:rPr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  <w:r w:rsidRPr="00753D5E" w:rsidR="002E30BC">
                                    <w:rPr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sz w:val="20"/>
                                        <w:szCs w:val="20"/>
                                      </w:rPr>
                                      <w:id w:val="-1651908930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Content>
                                      <w:r w:rsidRPr="00753D5E" w:rsidR="002E30BC">
                                        <w:rPr>
                                          <w:rStyle w:val="PlaceholderText"/>
                                          <w:sz w:val="20"/>
                                          <w:szCs w:val="20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F96C220">
                    <v:shape id="Text Box 6" style="position:absolute;margin-left:270.75pt;margin-top:113.65pt;width:244.5pt;height:8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" w14:anchorId="66DB4B94">
                      <v:textbox inset="0,0,0,0">
                        <w:txbxContent>
                          <w:p w:rsidRPr="00753D5E" w:rsidR="00C346C9" w:rsidRDefault="00C346C9" w14:paraId="560007C8" w14:textId="544094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53D5E">
                              <w:rPr>
                                <w:sz w:val="20"/>
                                <w:szCs w:val="20"/>
                                <w:u w:val="single"/>
                              </w:rPr>
                              <w:t>Nursing</w:t>
                            </w:r>
                          </w:p>
                          <w:p w:rsidRPr="00753D5E" w:rsidR="00EE1C18" w:rsidP="00EE1C18" w:rsidRDefault="00000000" w14:paraId="48056E13" w14:textId="72515815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376334620"/>
                                <w:rPr>
                                  <w:sz w:val="20"/>
                                  <w:szCs w:val="20"/>
                                </w:rPr>
                                <w:id w:val="-4725980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EE1C18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B14E3" w:rsidR="007B14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3D5E" w:rsidR="007B14E3">
                              <w:rPr>
                                <w:sz w:val="20"/>
                                <w:szCs w:val="20"/>
                              </w:rPr>
                              <w:t xml:space="preserve">Community Health &amp; Communicable Disease </w:t>
                            </w:r>
                          </w:p>
                          <w:p w:rsidRPr="00753D5E" w:rsidR="00EE1C18" w:rsidP="00EE1C18" w:rsidRDefault="00000000" w14:paraId="76D9CC81" w14:textId="5D973F72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1306446582"/>
                                <w:rPr>
                                  <w:sz w:val="20"/>
                                  <w:szCs w:val="20"/>
                                </w:rPr>
                                <w:id w:val="-7356218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EE1C18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53D5E" w:rsidR="00EE1C18">
                              <w:rPr>
                                <w:sz w:val="20"/>
                                <w:szCs w:val="20"/>
                              </w:rPr>
                              <w:t>Family Planning Clinic</w:t>
                            </w:r>
                          </w:p>
                          <w:p w:rsidRPr="00753D5E" w:rsidR="00EE1C18" w:rsidP="00F16C56" w:rsidRDefault="00000000" w14:paraId="642557E6" w14:textId="0EEBADC3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392868220"/>
                                <w:rPr>
                                  <w:sz w:val="20"/>
                                  <w:szCs w:val="20"/>
                                </w:rPr>
                                <w:id w:val="-17229774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EE1C18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B14E3" w:rsidR="007B14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3D5E" w:rsidR="007B14E3">
                              <w:rPr>
                                <w:sz w:val="20"/>
                                <w:szCs w:val="20"/>
                              </w:rPr>
                              <w:t xml:space="preserve">Immunization Clinic </w:t>
                            </w:r>
                          </w:p>
                          <w:p w:rsidRPr="00753D5E" w:rsidR="00EE1C18" w:rsidP="00EE1C18" w:rsidRDefault="00000000" w14:paraId="658FDC07" w14:textId="7BC36A39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1629941943"/>
                                <w:rPr>
                                  <w:sz w:val="20"/>
                                  <w:szCs w:val="20"/>
                                </w:rPr>
                                <w:id w:val="8287143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EE1C18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B14E3" w:rsidR="007B14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3D5E" w:rsidR="007B14E3">
                              <w:rPr>
                                <w:sz w:val="20"/>
                                <w:szCs w:val="20"/>
                              </w:rPr>
                              <w:t>Sexually Transmitted Infections (STI) Clinic</w:t>
                            </w:r>
                          </w:p>
                          <w:p w:rsidRPr="00753D5E" w:rsidR="00EE1C18" w:rsidP="00EE1C18" w:rsidRDefault="00000000" w14:paraId="16246EDE" w14:textId="79DE28C1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id w:val="254532509"/>
                                <w:rPr>
                                  <w:sz w:val="20"/>
                                  <w:szCs w:val="20"/>
                                </w:rPr>
                                <w:id w:val="-5270972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54CA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53D5E" w:rsidR="00EE1C18">
                              <w:rPr>
                                <w:sz w:val="20"/>
                                <w:szCs w:val="20"/>
                              </w:rPr>
                              <w:t>WIC – Women, Infants, &amp; Children</w:t>
                            </w:r>
                          </w:p>
                          <w:p w:rsidRPr="00EE1C18" w:rsidR="00EE1C18" w:rsidP="00EE1C18" w:rsidRDefault="00000000" w14:paraId="60538693" w14:textId="43085BB9">
                            <w:pPr>
                              <w:ind w:left="720"/>
                            </w:pPr>
                            <w:sdt>
                              <w:sdtPr>
                                <w:id w:val="2010961852"/>
                                <w:rPr>
                                  <w:sz w:val="20"/>
                                  <w:szCs w:val="20"/>
                                </w:rPr>
                                <w:id w:val="-643272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753D5E" w:rsidR="00EE1C18">
                                  <w:rPr>
                                    <w:rFonts w:hint="eastAsia" w:ascii="MS Gothic" w:hAnsi="MS Gothic" w:eastAsia="MS Gothic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753D5E" w:rsidR="00EE1C18"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  <w:r w:rsidRPr="00753D5E" w:rsidR="002E30BC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sdt>
                              <w:sdtPr>
                                <w:id w:val="1138569129"/>
                                <w:rPr>
                                  <w:sz w:val="20"/>
                                  <w:szCs w:val="20"/>
                                </w:rPr>
                                <w:id w:val="-165190893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53D5E" w:rsidR="002E30BC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1E54CA">
              <w:rPr>
                <w:sz w:val="20"/>
                <w:szCs w:val="20"/>
                <w:u w:val="single"/>
              </w:rPr>
              <w:t>Epidemiology</w:t>
            </w:r>
          </w:p>
        </w:tc>
      </w:tr>
      <w:tr w:rsidRPr="00A223CF" w:rsidR="008B3483" w:rsidTr="001B0FFE" w14:paraId="19838543" w14:textId="77777777">
        <w:trPr>
          <w:trHeight w:val="576"/>
        </w:trPr>
        <w:tc>
          <w:tcPr>
            <w:tcW w:w="11366" w:type="dxa"/>
            <w:gridSpan w:val="4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 w:rsidRPr="00753D5E" w:rsidR="001E54CA" w:rsidP="001E54CA" w:rsidRDefault="00000000" w14:paraId="613E55C0" w14:textId="00C9F246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643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7B14E3">
              <w:rPr>
                <w:sz w:val="20"/>
                <w:szCs w:val="20"/>
              </w:rPr>
              <w:t>Applied Epidemiology</w:t>
            </w:r>
          </w:p>
          <w:p w:rsidR="001E54CA" w:rsidP="001E54CA" w:rsidRDefault="00000000" w14:paraId="2F6C9FE9" w14:textId="411D9F93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649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7B14E3">
              <w:rPr>
                <w:sz w:val="20"/>
                <w:szCs w:val="20"/>
              </w:rPr>
              <w:t>Data Analysis</w:t>
            </w:r>
          </w:p>
          <w:p w:rsidR="001E54CA" w:rsidP="001E54CA" w:rsidRDefault="00000000" w14:paraId="753F7C77" w14:textId="06905E4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773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7B14E3">
              <w:rPr>
                <w:sz w:val="20"/>
                <w:szCs w:val="20"/>
              </w:rPr>
              <w:t>Environmental</w:t>
            </w:r>
          </w:p>
          <w:p w:rsidRPr="00753D5E" w:rsidR="001E54CA" w:rsidP="001E54CA" w:rsidRDefault="00000000" w14:paraId="1F96E4BB" w14:textId="4DF20F9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70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7B14E3">
              <w:rPr>
                <w:sz w:val="20"/>
                <w:szCs w:val="20"/>
              </w:rPr>
              <w:t>Infectious Disease</w:t>
            </w:r>
          </w:p>
          <w:p w:rsidRPr="007B14E3" w:rsidR="008B3483" w:rsidP="007B14E3" w:rsidRDefault="00000000" w14:paraId="54DC10F6" w14:textId="5748066E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3915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3D5E" w:rsidR="001E54CA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753D5E" w:rsidR="001E54CA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260339430"/>
                <w:placeholder>
                  <w:docPart w:val="5E1F2FD989BB4E6BB37B1C23DF32F332"/>
                </w:placeholder>
                <w:showingPlcHdr/>
              </w:sdtPr>
              <w:sdtContent>
                <w:r w:rsidRPr="00753D5E" w:rsidR="001E54C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Pr="00A223CF" w:rsidR="001B0FFE" w:rsidTr="001B0FFE" w14:paraId="0081DC1B" w14:textId="77777777">
        <w:trPr>
          <w:trHeight w:val="576"/>
        </w:trPr>
        <w:tc>
          <w:tcPr>
            <w:tcW w:w="11366" w:type="dxa"/>
            <w:gridSpan w:val="4"/>
            <w:tcBorders>
              <w:top w:val="single" w:color="auto" w:sz="4" w:space="0"/>
            </w:tcBorders>
            <w:vAlign w:val="center"/>
          </w:tcPr>
          <w:p w:rsidR="001B0FFE" w:rsidP="00A6722B" w:rsidRDefault="001B0FFE" w14:paraId="34140EA0" w14:textId="4BBDA896">
            <w:r>
              <w:lastRenderedPageBreak/>
              <w:t xml:space="preserve">EMERGENCY CONTACT (Please list </w:t>
            </w:r>
            <w:r w:rsidR="00952C4E">
              <w:t>a</w:t>
            </w:r>
            <w:r>
              <w:t xml:space="preserve"> point of contact in case of an emergency)</w:t>
            </w:r>
          </w:p>
        </w:tc>
      </w:tr>
      <w:tr w:rsidRPr="00A223CF" w:rsidR="00A66F19" w:rsidTr="00E34B99" w14:paraId="7B12A9B7" w14:textId="77777777">
        <w:trPr>
          <w:trHeight w:val="576"/>
        </w:trPr>
        <w:tc>
          <w:tcPr>
            <w:tcW w:w="5683" w:type="dxa"/>
            <w:gridSpan w:val="2"/>
            <w:tcBorders>
              <w:bottom w:val="single" w:color="auto" w:sz="4" w:space="0"/>
            </w:tcBorders>
            <w:vAlign w:val="center"/>
          </w:tcPr>
          <w:p w:rsidR="00A66F19" w:rsidP="00A6722B" w:rsidRDefault="00A66F19" w14:paraId="39543979" w14:textId="5C4D0CCC">
            <w:r>
              <w:t xml:space="preserve">LAST NAME </w:t>
            </w:r>
            <w:sdt>
              <w:sdtPr>
                <w:id w:val="-855191687"/>
                <w:placeholder>
                  <w:docPart w:val="DefaultPlaceholder_-1854013440"/>
                </w:placeholder>
                <w:showingPlcHdr/>
              </w:sdtPr>
              <w:sdtContent>
                <w:r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83" w:type="dxa"/>
            <w:gridSpan w:val="2"/>
            <w:tcBorders>
              <w:bottom w:val="single" w:color="auto" w:sz="4" w:space="0"/>
            </w:tcBorders>
            <w:vAlign w:val="center"/>
          </w:tcPr>
          <w:p w:rsidR="00A66F19" w:rsidP="00A6722B" w:rsidRDefault="00A66F19" w14:paraId="47329889" w14:textId="50715F03">
            <w:r>
              <w:t xml:space="preserve">FIRST NAME </w:t>
            </w:r>
            <w:sdt>
              <w:sdtPr>
                <w:id w:val="1649945869"/>
                <w:placeholder>
                  <w:docPart w:val="DefaultPlaceholder_-1854013440"/>
                </w:placeholder>
                <w:showingPlcHdr/>
              </w:sdtPr>
              <w:sdtContent>
                <w:r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Pr="00A223CF" w:rsidR="00A10C46" w:rsidTr="00E34B99" w14:paraId="24693D75" w14:textId="77777777">
        <w:trPr>
          <w:trHeight w:val="576"/>
        </w:trPr>
        <w:tc>
          <w:tcPr>
            <w:tcW w:w="11366" w:type="dxa"/>
            <w:gridSpan w:val="4"/>
            <w:tcBorders>
              <w:bottom w:val="single" w:color="auto" w:sz="4" w:space="0"/>
            </w:tcBorders>
            <w:vAlign w:val="center"/>
          </w:tcPr>
          <w:p w:rsidR="00A10C46" w:rsidP="00A6722B" w:rsidRDefault="00952C4E" w14:paraId="6CEEE8E3" w14:textId="624B5FD4">
            <w:r>
              <w:t>PHONE NUMBER WITH AREA CODE</w:t>
            </w:r>
            <w:r w:rsidR="00A10C46">
              <w:t xml:space="preserve">  </w:t>
            </w:r>
            <w:sdt>
              <w:sdtPr>
                <w:id w:val="1104160730"/>
                <w:placeholder>
                  <w:docPart w:val="DefaultPlaceholder_-1854013440"/>
                </w:placeholder>
                <w:showingPlcHdr/>
              </w:sdtPr>
              <w:sdtContent>
                <w:r w:rsidRPr="00402ECC" w:rsidR="00A10C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Pr="00B30A12" w:rsidR="00B30A12" w:rsidP="00044DCE" w:rsidRDefault="00B30A12" w14:paraId="02A09B81" w14:textId="388172E8">
      <w:pPr>
        <w:rPr>
          <w:sz w:val="24"/>
          <w:szCs w:val="24"/>
        </w:rPr>
      </w:pPr>
    </w:p>
    <w:p w:rsidR="00A86503" w:rsidP="003A109D" w:rsidRDefault="00A86503" w14:paraId="159B5DED" w14:textId="56E69FF7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>If you have questions about this application, please call or email:</w:t>
      </w:r>
    </w:p>
    <w:p w:rsidR="00A86503" w:rsidP="003A109D" w:rsidRDefault="00DD2BCD" w14:paraId="0BD0607F" w14:textId="3B4C590B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>InternshipHPHD@vdh.virginia.gov</w:t>
      </w:r>
      <w:r w:rsidR="00A86503">
        <w:rPr>
          <w:rFonts w:cstheme="minorHAnsi"/>
          <w:bCs/>
          <w:spacing w:val="-2"/>
        </w:rPr>
        <w:tab/>
      </w:r>
      <w:r w:rsidR="006C1E2B">
        <w:rPr>
          <w:rFonts w:cstheme="minorHAnsi"/>
          <w:bCs/>
          <w:spacing w:val="-2"/>
        </w:rPr>
        <w:t xml:space="preserve">Robin Williford at </w:t>
      </w:r>
      <w:r w:rsidR="00A86503">
        <w:rPr>
          <w:rFonts w:cstheme="minorHAnsi"/>
          <w:bCs/>
          <w:spacing w:val="-2"/>
        </w:rPr>
        <w:t>(757) 594-7503</w:t>
      </w:r>
      <w:r>
        <w:rPr>
          <w:rFonts w:cstheme="minorHAnsi"/>
          <w:bCs/>
          <w:spacing w:val="-2"/>
        </w:rPr>
        <w:t>,</w:t>
      </w:r>
      <w:r w:rsidR="00A86503">
        <w:rPr>
          <w:rFonts w:cstheme="minorHAnsi"/>
          <w:bCs/>
          <w:spacing w:val="-2"/>
        </w:rPr>
        <w:t xml:space="preserve"> (757) 315-3781</w:t>
      </w:r>
      <w:r>
        <w:rPr>
          <w:rFonts w:cstheme="minorHAnsi"/>
          <w:bCs/>
          <w:spacing w:val="-2"/>
        </w:rPr>
        <w:t xml:space="preserve"> or</w:t>
      </w:r>
      <w:r w:rsidR="006C1E2B">
        <w:rPr>
          <w:rFonts w:cstheme="minorHAnsi"/>
          <w:bCs/>
          <w:spacing w:val="-2"/>
        </w:rPr>
        <w:t xml:space="preserve"> Susan Reith at</w:t>
      </w:r>
      <w:r>
        <w:rPr>
          <w:rFonts w:cstheme="minorHAnsi"/>
          <w:bCs/>
          <w:spacing w:val="-2"/>
        </w:rPr>
        <w:t xml:space="preserve"> (757) 594-8014</w:t>
      </w:r>
    </w:p>
    <w:p w:rsidRPr="00A86503" w:rsidR="00A86503" w:rsidP="003A109D" w:rsidRDefault="00A86503" w14:paraId="5E60A300" w14:textId="321A0090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ab/>
      </w:r>
    </w:p>
    <w:p w:rsidR="00A86503" w:rsidP="003A109D" w:rsidRDefault="00A86503" w14:paraId="306A851A" w14:textId="77777777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/>
          <w:spacing w:val="-2"/>
          <w:u w:val="single"/>
        </w:rPr>
      </w:pPr>
    </w:p>
    <w:p w:rsidRPr="00560FAB" w:rsidR="003A109D" w:rsidP="003A109D" w:rsidRDefault="003A109D" w14:paraId="7B4FE6A2" w14:textId="01810F77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/>
          <w:spacing w:val="-2"/>
          <w:u w:val="single"/>
        </w:rPr>
      </w:pPr>
      <w:r w:rsidRPr="00560FAB">
        <w:rPr>
          <w:rFonts w:cstheme="minorHAnsi"/>
          <w:b/>
          <w:spacing w:val="-2"/>
          <w:u w:val="single"/>
        </w:rPr>
        <w:t>Statement of Agreement</w:t>
      </w:r>
    </w:p>
    <w:p w:rsidRPr="00560FAB" w:rsidR="003A109D" w:rsidP="003A109D" w:rsidRDefault="003A109D" w14:paraId="434FDECB" w14:textId="77777777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</w:p>
    <w:p w:rsidRPr="00560FAB" w:rsidR="003A109D" w:rsidP="003A109D" w:rsidRDefault="003A109D" w14:paraId="6A22FB05" w14:textId="0132288B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  <w:r w:rsidRPr="00560FAB">
        <w:rPr>
          <w:rFonts w:cstheme="minorHAnsi"/>
          <w:spacing w:val="-2"/>
        </w:rPr>
        <w:t xml:space="preserve">I hereby certify that all entries on this application are true and complete, and I agree and understand that any falsification of information herein, regardless of time of discovery, may cause forfeiture on my part to any rights in service to the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>.</w:t>
      </w:r>
    </w:p>
    <w:p w:rsidRPr="00560FAB" w:rsidR="003A109D" w:rsidP="003A109D" w:rsidRDefault="003A109D" w14:paraId="5B04D086" w14:textId="77777777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</w:p>
    <w:p w:rsidRPr="00560FAB" w:rsidR="003A109D" w:rsidP="003A109D" w:rsidRDefault="003A109D" w14:paraId="62C0791F" w14:textId="04F970CA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  <w:r w:rsidRPr="00560FAB">
        <w:rPr>
          <w:rFonts w:cstheme="minorHAnsi"/>
          <w:spacing w:val="-2"/>
        </w:rPr>
        <w:t xml:space="preserve">I understand that all information on this application is subject to verification, and I consent to a criminal background investigation.  I also consent to references and former employers (professional or volunteer) and educational institutions listed being contacted regarding this application.  I further authorize the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 to rely upon and use, as it sees fit, any information received from such contacts.</w:t>
      </w:r>
    </w:p>
    <w:p w:rsidRPr="00560FAB" w:rsidR="003A109D" w:rsidP="003A109D" w:rsidRDefault="003A109D" w14:paraId="0CF38F4E" w14:textId="77777777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</w:p>
    <w:p w:rsidR="00044DCE" w:rsidP="00D764AE" w:rsidRDefault="003A109D" w14:paraId="0DD54065" w14:textId="02FACF41">
      <w:pPr>
        <w:jc w:val="both"/>
        <w:rPr>
          <w:rFonts w:cstheme="minorHAnsi"/>
          <w:spacing w:val="-2"/>
        </w:rPr>
      </w:pPr>
      <w:r w:rsidRPr="00560FAB">
        <w:rPr>
          <w:rFonts w:cstheme="minorHAnsi"/>
          <w:spacing w:val="-2"/>
        </w:rPr>
        <w:t xml:space="preserve">I understand that </w:t>
      </w:r>
      <w:r w:rsidRPr="00560FAB" w:rsidR="00355D05">
        <w:rPr>
          <w:rFonts w:cstheme="minorHAnsi"/>
          <w:spacing w:val="-2"/>
        </w:rPr>
        <w:t>during</w:t>
      </w:r>
      <w:r w:rsidRPr="00560FAB">
        <w:rPr>
          <w:rFonts w:cstheme="minorHAnsi"/>
          <w:spacing w:val="-2"/>
        </w:rPr>
        <w:t xml:space="preserve"> my </w:t>
      </w:r>
      <w:r w:rsidR="004711DC">
        <w:rPr>
          <w:rFonts w:cstheme="minorHAnsi"/>
          <w:spacing w:val="-2"/>
        </w:rPr>
        <w:t>internship/practicum</w:t>
      </w:r>
      <w:r w:rsidRPr="00560FAB">
        <w:rPr>
          <w:rFonts w:cstheme="minorHAnsi"/>
          <w:spacing w:val="-2"/>
        </w:rPr>
        <w:t xml:space="preserve"> </w:t>
      </w:r>
      <w:r w:rsidR="004711DC">
        <w:rPr>
          <w:rFonts w:cstheme="minorHAnsi"/>
          <w:spacing w:val="-2"/>
        </w:rPr>
        <w:t>with</w:t>
      </w:r>
      <w:r w:rsidRPr="00560FAB">
        <w:rPr>
          <w:rFonts w:cstheme="minorHAnsi"/>
          <w:spacing w:val="-2"/>
        </w:rPr>
        <w:t xml:space="preserve"> the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, I may learn facts about individuals being served that are of a highly personal and confidential nature.  I agree not to disclose any information to any person not affiliated with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 and not authorized by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 to have such information.</w:t>
      </w:r>
    </w:p>
    <w:p w:rsidR="00560FAB" w:rsidP="003A109D" w:rsidRDefault="00560FAB" w14:paraId="2D647A1C" w14:textId="02AD44FD">
      <w:pPr>
        <w:rPr>
          <w:rFonts w:cstheme="minorHAnsi"/>
          <w:spacing w:val="-2"/>
        </w:rPr>
      </w:pPr>
    </w:p>
    <w:p w:rsidR="00560FAB" w:rsidP="003A109D" w:rsidRDefault="00560FAB" w14:paraId="4C3C55F5" w14:textId="41BA6CC0">
      <w:pPr>
        <w:rPr>
          <w:rFonts w:cstheme="minorHAnsi"/>
          <w:spacing w:val="-2"/>
        </w:rPr>
      </w:pPr>
    </w:p>
    <w:p w:rsidR="00560FAB" w:rsidP="003A109D" w:rsidRDefault="00560FAB" w14:paraId="27EADCF1" w14:textId="782ABF32">
      <w:pPr>
        <w:rPr>
          <w:rFonts w:cstheme="minorHAnsi"/>
          <w:spacing w:val="-2"/>
        </w:rPr>
      </w:pPr>
    </w:p>
    <w:p w:rsidR="00560FAB" w:rsidP="003A109D" w:rsidRDefault="00560FAB" w14:paraId="1AF5E378" w14:textId="3625BC15">
      <w:pPr>
        <w:rPr>
          <w:rFonts w:cstheme="minorHAnsi"/>
          <w:spacing w:val="-2"/>
        </w:rPr>
      </w:pP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A3F265" wp14:editId="3A805468">
                <wp:simplePos x="0" y="0"/>
                <wp:positionH relativeFrom="column">
                  <wp:posOffset>4087495</wp:posOffset>
                </wp:positionH>
                <wp:positionV relativeFrom="paragraph">
                  <wp:posOffset>162560</wp:posOffset>
                </wp:positionV>
                <wp:extent cx="2200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1F22F275">
              <v:line id="Straight Connector 4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321.85pt,12.8pt" to="495.1pt,12.8pt" w14:anchorId="1BF1B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">
                <v:stroke joinstyle="miter"/>
              </v:line>
            </w:pict>
          </mc:Fallback>
        </mc:AlternateContent>
      </w: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05E970" wp14:editId="39D44A5A">
                <wp:simplePos x="0" y="0"/>
                <wp:positionH relativeFrom="column">
                  <wp:posOffset>144780</wp:posOffset>
                </wp:positionH>
                <wp:positionV relativeFrom="paragraph">
                  <wp:posOffset>143510</wp:posOffset>
                </wp:positionV>
                <wp:extent cx="3124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FB0A0CC">
              <v:line id="Straight Connector 3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1.4pt,11.3pt" to="257.4pt,11.3pt" w14:anchorId="4D62D6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GcmQEAAIgDAAAOAAAAZHJzL2Uyb0RvYy54bWysU01P3DAQvSP1P1i+d5MsVY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">
                <v:stroke joinstyle="miter"/>
              </v:line>
            </w:pict>
          </mc:Fallback>
        </mc:AlternateContent>
      </w:r>
    </w:p>
    <w:p w:rsidR="00560FAB" w:rsidP="003A109D" w:rsidRDefault="00560FAB" w14:paraId="131D5A7E" w14:textId="60909DAE">
      <w:pPr>
        <w:rPr>
          <w:rFonts w:cstheme="minorHAnsi"/>
          <w:spacing w:val="-2"/>
        </w:rPr>
      </w:pP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>Signature</w:t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>Date</w:t>
      </w:r>
    </w:p>
    <w:p w:rsidR="0041590F" w:rsidP="003A109D" w:rsidRDefault="0041590F" w14:paraId="608F0223" w14:textId="73541CB5">
      <w:pPr>
        <w:rPr>
          <w:rFonts w:cstheme="minorHAnsi"/>
          <w:spacing w:val="-2"/>
        </w:rPr>
      </w:pPr>
    </w:p>
    <w:p w:rsidR="0041590F" w:rsidP="003A109D" w:rsidRDefault="0041590F" w14:paraId="06B358F9" w14:textId="1A859EFB">
      <w:pPr>
        <w:rPr>
          <w:rFonts w:cstheme="minorHAnsi"/>
          <w:spacing w:val="-2"/>
        </w:rPr>
      </w:pPr>
    </w:p>
    <w:p w:rsidR="0041590F" w:rsidP="003A109D" w:rsidRDefault="0041590F" w14:paraId="3AC9BAAE" w14:textId="1CE801F5">
      <w:pPr>
        <w:rPr>
          <w:rFonts w:cstheme="minorHAnsi"/>
          <w:spacing w:val="-2"/>
        </w:rPr>
      </w:pPr>
    </w:p>
    <w:p w:rsidR="0041590F" w:rsidP="003A109D" w:rsidRDefault="0041590F" w14:paraId="19DFA0E0" w14:textId="148E2060">
      <w:pPr>
        <w:rPr>
          <w:rFonts w:cstheme="minorHAnsi"/>
          <w:spacing w:val="-2"/>
        </w:rPr>
      </w:pPr>
    </w:p>
    <w:p w:rsidR="0041590F" w:rsidP="003A109D" w:rsidRDefault="0041590F" w14:paraId="23A626E9" w14:textId="28739A9D">
      <w:pPr>
        <w:rPr>
          <w:rFonts w:cstheme="minorHAnsi"/>
          <w:spacing w:val="-2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2F2219" wp14:editId="5D9CDE3F">
                <wp:simplePos x="0" y="0"/>
                <wp:positionH relativeFrom="margin">
                  <wp:align>right</wp:align>
                </wp:positionH>
                <wp:positionV relativeFrom="page">
                  <wp:posOffset>6524625</wp:posOffset>
                </wp:positionV>
                <wp:extent cx="72104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25400" cmpd="thinThick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B8682CE">
              <v:line id="Straight Connector 8" style="position:absolute;z-index:25165824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" o:spid="_x0000_s1026" strokecolor="#4472c4 [3204]" strokeweight="2pt" from="516.55pt,513.75pt" to="1084.3pt,513.75pt" w14:anchorId="549DC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">
                <v:stroke linestyle="thinThick" joinstyle="miter" dashstyle="1 1"/>
                <w10:wrap anchorx="margin" anchory="page"/>
              </v:line>
            </w:pict>
          </mc:Fallback>
        </mc:AlternateContent>
      </w:r>
    </w:p>
    <w:p w:rsidR="0041590F" w:rsidP="003A109D" w:rsidRDefault="0041590F" w14:paraId="1272A379" w14:textId="48512319">
      <w:pPr>
        <w:rPr>
          <w:rFonts w:cstheme="minorHAnsi"/>
          <w:spacing w:val="-2"/>
        </w:rPr>
      </w:pPr>
    </w:p>
    <w:p w:rsidR="0041590F" w:rsidP="0041590F" w:rsidRDefault="0041590F" w14:paraId="703BF56A" w14:textId="6151EDB2">
      <w:pPr>
        <w:jc w:val="center"/>
        <w:rPr>
          <w:rFonts w:cstheme="minorHAnsi"/>
        </w:rPr>
      </w:pPr>
      <w:r w:rsidRPr="0041590F">
        <w:rPr>
          <w:rFonts w:cstheme="minorHAnsi"/>
          <w:b/>
          <w:bCs/>
          <w:sz w:val="28"/>
          <w:szCs w:val="28"/>
        </w:rPr>
        <w:t>FOR LOCAL HEALTH DISTRICT</w:t>
      </w:r>
      <w:r w:rsidR="007511DE">
        <w:rPr>
          <w:rFonts w:cstheme="minorHAnsi"/>
          <w:b/>
          <w:bCs/>
          <w:sz w:val="28"/>
          <w:szCs w:val="28"/>
        </w:rPr>
        <w:t xml:space="preserve"> (LHD)</w:t>
      </w:r>
      <w:r w:rsidRPr="0041590F">
        <w:rPr>
          <w:rFonts w:cstheme="minorHAnsi"/>
          <w:b/>
          <w:bCs/>
          <w:sz w:val="28"/>
          <w:szCs w:val="28"/>
        </w:rPr>
        <w:t xml:space="preserve"> USE ONLY</w:t>
      </w:r>
    </w:p>
    <w:p w:rsidR="0041590F" w:rsidP="0041590F" w:rsidRDefault="0041590F" w14:paraId="233FD886" w14:textId="63625D4D">
      <w:pPr>
        <w:rPr>
          <w:rFonts w:cstheme="minorHAnsi"/>
        </w:rPr>
      </w:pPr>
    </w:p>
    <w:p w:rsidR="0041590F" w:rsidP="0041590F" w:rsidRDefault="00000000" w14:paraId="4FA23DE5" w14:textId="5A1B6E90">
      <w:pPr>
        <w:rPr>
          <w:rFonts w:cstheme="minorHAnsi"/>
        </w:rPr>
      </w:pPr>
      <w:sdt>
        <w:sdtPr>
          <w:rPr>
            <w:rFonts w:cstheme="minorHAnsi"/>
          </w:rPr>
          <w:id w:val="-28011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90F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1590F">
        <w:rPr>
          <w:rFonts w:cstheme="minorHAnsi"/>
        </w:rPr>
        <w:t xml:space="preserve">Accepted  </w:t>
      </w:r>
      <w:sdt>
        <w:sdtPr>
          <w:rPr>
            <w:rFonts w:cstheme="minorHAnsi"/>
          </w:rPr>
          <w:id w:val="23908023"/>
          <w:placeholder>
            <w:docPart w:val="DefaultPlaceholder_-1854013440"/>
          </w:placeholder>
          <w:showingPlcHdr/>
        </w:sdtPr>
        <w:sdtContent>
          <w:r w:rsidRPr="00402ECC" w:rsidR="0041590F">
            <w:rPr>
              <w:rStyle w:val="PlaceholderText"/>
            </w:rPr>
            <w:t>Click or tap here to enter text.</w:t>
          </w:r>
        </w:sdtContent>
      </w:sdt>
    </w:p>
    <w:p w:rsidR="0041590F" w:rsidP="0041590F" w:rsidRDefault="0041590F" w14:paraId="2F38BF64" w14:textId="43C7722A">
      <w:pPr>
        <w:rPr>
          <w:rFonts w:cstheme="minorHAnsi"/>
        </w:rPr>
      </w:pPr>
    </w:p>
    <w:p w:rsidRPr="0041590F" w:rsidR="0041590F" w:rsidP="0041590F" w:rsidRDefault="00000000" w14:paraId="0D2F1332" w14:textId="51331B6B">
      <w:pPr>
        <w:rPr>
          <w:rFonts w:cstheme="minorHAnsi"/>
        </w:rPr>
      </w:pPr>
      <w:sdt>
        <w:sdtPr>
          <w:rPr>
            <w:rFonts w:cstheme="minorHAnsi"/>
          </w:rPr>
          <w:id w:val="161718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90F">
            <w:rPr>
              <w:rFonts w:hint="eastAsia" w:ascii="MS Gothic" w:hAnsi="MS Gothic" w:eastAsia="MS Gothic" w:cstheme="minorHAnsi"/>
            </w:rPr>
            <w:t>☐</w:t>
          </w:r>
        </w:sdtContent>
      </w:sdt>
      <w:r w:rsidR="0041590F">
        <w:rPr>
          <w:rFonts w:cstheme="minorHAnsi"/>
        </w:rPr>
        <w:t xml:space="preserve">Denied  </w:t>
      </w:r>
      <w:sdt>
        <w:sdtPr>
          <w:rPr>
            <w:rFonts w:cstheme="minorHAnsi"/>
          </w:rPr>
          <w:id w:val="-2121675849"/>
          <w:placeholder>
            <w:docPart w:val="DefaultPlaceholder_-1854013440"/>
          </w:placeholder>
          <w:showingPlcHdr/>
        </w:sdtPr>
        <w:sdtContent>
          <w:r w:rsidRPr="00402ECC" w:rsidR="0041590F">
            <w:rPr>
              <w:rStyle w:val="PlaceholderText"/>
            </w:rPr>
            <w:t>Click or tap here to enter text.</w:t>
          </w:r>
        </w:sdtContent>
      </w:sdt>
    </w:p>
    <w:p w:rsidR="0041590F" w:rsidP="003A109D" w:rsidRDefault="0041590F" w14:paraId="6BC09A7E" w14:textId="1C0D2864">
      <w:pPr>
        <w:rPr>
          <w:rFonts w:cstheme="minorHAnsi"/>
        </w:rPr>
      </w:pPr>
    </w:p>
    <w:p w:rsidR="0041590F" w:rsidP="003A109D" w:rsidRDefault="0041590F" w14:paraId="62295A39" w14:textId="050B227C">
      <w:pPr>
        <w:rPr>
          <w:rFonts w:cstheme="minorHAnsi"/>
        </w:rPr>
      </w:pPr>
    </w:p>
    <w:p w:rsidR="0041590F" w:rsidP="003A109D" w:rsidRDefault="0041590F" w14:paraId="63DBAEA7" w14:textId="5DF31493">
      <w:pPr>
        <w:rPr>
          <w:rFonts w:cstheme="minorHAnsi"/>
        </w:rPr>
      </w:pPr>
    </w:p>
    <w:p w:rsidR="0041590F" w:rsidP="003A109D" w:rsidRDefault="0041590F" w14:paraId="01871A38" w14:textId="47F74A1A">
      <w:pPr>
        <w:rPr>
          <w:rFonts w:cstheme="minorHAnsi"/>
        </w:rPr>
      </w:pPr>
    </w:p>
    <w:p w:rsidR="0041590F" w:rsidP="003A109D" w:rsidRDefault="0041590F" w14:paraId="6B48862A" w14:textId="74CEC327">
      <w:pPr>
        <w:rPr>
          <w:rFonts w:cstheme="minorHAnsi"/>
        </w:rPr>
      </w:pPr>
    </w:p>
    <w:p w:rsidR="0041590F" w:rsidP="003A109D" w:rsidRDefault="007511DE" w14:paraId="0F0816DB" w14:textId="30DD4346">
      <w:pPr>
        <w:rPr>
          <w:rFonts w:cstheme="minorHAnsi"/>
        </w:rPr>
      </w:pP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E5EFBF5" wp14:editId="1F3098CB">
                <wp:simplePos x="0" y="0"/>
                <wp:positionH relativeFrom="column">
                  <wp:posOffset>4126230</wp:posOffset>
                </wp:positionH>
                <wp:positionV relativeFrom="page">
                  <wp:posOffset>8610600</wp:posOffset>
                </wp:positionV>
                <wp:extent cx="22002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1EC6041C">
              <v:line id="Straight Connector 10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windowText" strokeweight=".5pt" from="324.9pt,678pt" to="498.15pt,678pt" w14:anchorId="21B19F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">
                <v:stroke joinstyle="miter"/>
                <w10:wrap anchory="page"/>
              </v:line>
            </w:pict>
          </mc:Fallback>
        </mc:AlternateContent>
      </w: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1ED7C08" wp14:editId="72E2E61E">
                <wp:simplePos x="0" y="0"/>
                <wp:positionH relativeFrom="column">
                  <wp:posOffset>87630</wp:posOffset>
                </wp:positionH>
                <wp:positionV relativeFrom="page">
                  <wp:posOffset>8601075</wp:posOffset>
                </wp:positionV>
                <wp:extent cx="3124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05DA0CD9">
              <v:line id="Straight Connector 9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windowText" strokeweight=".5pt" from="6.9pt,677.25pt" to="252.9pt,677.25pt" w14:anchorId="7CB089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">
                <v:stroke joinstyle="miter"/>
                <w10:wrap anchory="page"/>
              </v:line>
            </w:pict>
          </mc:Fallback>
        </mc:AlternateContent>
      </w:r>
    </w:p>
    <w:p w:rsidR="00355D05" w:rsidP="003A109D" w:rsidRDefault="007511DE" w14:paraId="37F6AC77" w14:textId="77777777">
      <w:pPr>
        <w:rPr>
          <w:rFonts w:cstheme="minorHAnsi"/>
        </w:rPr>
      </w:pPr>
      <w:r>
        <w:rPr>
          <w:rFonts w:cstheme="minorHAnsi"/>
        </w:rPr>
        <w:tab/>
      </w:r>
    </w:p>
    <w:p w:rsidR="0041590F" w:rsidP="00355D05" w:rsidRDefault="007511DE" w14:paraId="6DC14CDC" w14:textId="6AED9840">
      <w:pPr>
        <w:ind w:firstLine="720"/>
        <w:rPr>
          <w:rFonts w:cstheme="minorHAnsi"/>
        </w:rPr>
      </w:pPr>
      <w:r>
        <w:rPr>
          <w:rFonts w:cstheme="minorHAnsi"/>
        </w:rPr>
        <w:t xml:space="preserve">Signature of </w:t>
      </w:r>
      <w:r w:rsidR="007B14E3">
        <w:rPr>
          <w:rFonts w:cstheme="minorHAnsi"/>
        </w:rPr>
        <w:t xml:space="preserve">Designated </w:t>
      </w:r>
      <w:r>
        <w:rPr>
          <w:rFonts w:cstheme="minorHAnsi"/>
        </w:rPr>
        <w:t>LHD Official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B14E3">
        <w:rPr>
          <w:rFonts w:cstheme="minorHAnsi"/>
        </w:rPr>
        <w:tab/>
      </w:r>
      <w:r>
        <w:rPr>
          <w:rFonts w:cstheme="minorHAnsi"/>
        </w:rPr>
        <w:t>Date</w:t>
      </w:r>
    </w:p>
    <w:p w:rsidR="0041590F" w:rsidP="003A109D" w:rsidRDefault="0041590F" w14:paraId="6075E3D3" w14:textId="3D6D9AED">
      <w:pPr>
        <w:rPr>
          <w:rFonts w:cstheme="minorHAnsi"/>
        </w:rPr>
      </w:pPr>
    </w:p>
    <w:p w:rsidR="0041590F" w:rsidP="003A109D" w:rsidRDefault="0041590F" w14:paraId="3A177A16" w14:textId="7D10D632">
      <w:pPr>
        <w:rPr>
          <w:rFonts w:cstheme="minorHAnsi"/>
        </w:rPr>
      </w:pPr>
    </w:p>
    <w:p w:rsidRPr="00560FAB" w:rsidR="0041590F" w:rsidP="003A109D" w:rsidRDefault="0041590F" w14:paraId="47868A9F" w14:textId="1991BCE4">
      <w:pPr>
        <w:rPr>
          <w:rFonts w:cstheme="minorHAnsi"/>
        </w:rPr>
      </w:pPr>
    </w:p>
    <w:sectPr w:rsidRPr="00560FAB" w:rsidR="0041590F" w:rsidSect="000A28FE">
      <w:footerReference w:type="default" r:id="rId9"/>
      <w:pgSz w:w="12240" w:h="15840" w:code="1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42F" w:rsidP="000A28FE" w:rsidRDefault="00A2742F" w14:paraId="0C50360E" w14:textId="77777777">
      <w:r>
        <w:separator/>
      </w:r>
    </w:p>
  </w:endnote>
  <w:endnote w:type="continuationSeparator" w:id="0">
    <w:p w:rsidR="00A2742F" w:rsidP="000A28FE" w:rsidRDefault="00A2742F" w14:paraId="51A82532" w14:textId="77777777">
      <w:r>
        <w:continuationSeparator/>
      </w:r>
    </w:p>
  </w:endnote>
  <w:endnote w:type="continuationNotice" w:id="1">
    <w:p w:rsidR="00A2742F" w:rsidRDefault="00A2742F" w14:paraId="5260F6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371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29F6" w:rsidRDefault="000A28FE" w14:paraId="357B8DAC" w14:textId="77777777">
        <w:pPr>
          <w:pStyle w:val="Footer"/>
          <w:jc w:val="right"/>
          <w:rPr>
            <w:noProof/>
            <w:sz w:val="18"/>
            <w:szCs w:val="18"/>
          </w:rPr>
        </w:pPr>
        <w:r w:rsidRPr="000A28FE">
          <w:rPr>
            <w:sz w:val="18"/>
            <w:szCs w:val="18"/>
          </w:rPr>
          <w:fldChar w:fldCharType="begin"/>
        </w:r>
        <w:r w:rsidRPr="000A28FE">
          <w:rPr>
            <w:sz w:val="18"/>
            <w:szCs w:val="18"/>
          </w:rPr>
          <w:instrText xml:space="preserve"> PAGE   \* MERGEFORMAT </w:instrText>
        </w:r>
        <w:r w:rsidRPr="000A28FE">
          <w:rPr>
            <w:sz w:val="18"/>
            <w:szCs w:val="18"/>
          </w:rPr>
          <w:fldChar w:fldCharType="separate"/>
        </w:r>
        <w:r w:rsidRPr="000A28FE">
          <w:rPr>
            <w:noProof/>
            <w:sz w:val="18"/>
            <w:szCs w:val="18"/>
          </w:rPr>
          <w:t>2</w:t>
        </w:r>
        <w:r w:rsidRPr="000A28FE">
          <w:rPr>
            <w:noProof/>
            <w:sz w:val="18"/>
            <w:szCs w:val="18"/>
          </w:rPr>
          <w:fldChar w:fldCharType="end"/>
        </w:r>
      </w:p>
      <w:p w:rsidRPr="000429F6" w:rsidR="000A28FE" w:rsidRDefault="00A9725A" w14:paraId="23AE907A" w14:textId="164B5258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Updated 5/24/2023</w:t>
        </w:r>
      </w:p>
    </w:sdtContent>
  </w:sdt>
  <w:p w:rsidR="000A28FE" w:rsidRDefault="000A28FE" w14:paraId="4B0776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42F" w:rsidP="000A28FE" w:rsidRDefault="00A2742F" w14:paraId="6EBFD221" w14:textId="77777777">
      <w:r>
        <w:separator/>
      </w:r>
    </w:p>
  </w:footnote>
  <w:footnote w:type="continuationSeparator" w:id="0">
    <w:p w:rsidR="00A2742F" w:rsidP="000A28FE" w:rsidRDefault="00A2742F" w14:paraId="5B5EB338" w14:textId="77777777">
      <w:r>
        <w:continuationSeparator/>
      </w:r>
    </w:p>
  </w:footnote>
  <w:footnote w:type="continuationNotice" w:id="1">
    <w:p w:rsidR="00A2742F" w:rsidRDefault="00A2742F" w14:paraId="4EDCBE1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58E"/>
    <w:multiLevelType w:val="hybridMultilevel"/>
    <w:tmpl w:val="B3B6D88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6392636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6+JfFdJOkUUR12Y2rKK3gCjxkiYN8JRpXydFAEBqk99eCJn7Y3X+v+SL46Q153ZdyqbYwzoP0MtHpY8Zk9eA==" w:salt="f0l3RzrwDAHsGO4mUMZoq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8C"/>
    <w:rsid w:val="0000352F"/>
    <w:rsid w:val="00032213"/>
    <w:rsid w:val="000429F6"/>
    <w:rsid w:val="00044DCE"/>
    <w:rsid w:val="00061345"/>
    <w:rsid w:val="00086411"/>
    <w:rsid w:val="000A28FE"/>
    <w:rsid w:val="000D0C58"/>
    <w:rsid w:val="000F76CF"/>
    <w:rsid w:val="001009F9"/>
    <w:rsid w:val="0015213D"/>
    <w:rsid w:val="00174526"/>
    <w:rsid w:val="001806F7"/>
    <w:rsid w:val="00197B52"/>
    <w:rsid w:val="001B0FFE"/>
    <w:rsid w:val="001B2C77"/>
    <w:rsid w:val="001B783B"/>
    <w:rsid w:val="001E54CA"/>
    <w:rsid w:val="001F3FC8"/>
    <w:rsid w:val="00204AA7"/>
    <w:rsid w:val="00206F76"/>
    <w:rsid w:val="00216F43"/>
    <w:rsid w:val="0029671E"/>
    <w:rsid w:val="002C345C"/>
    <w:rsid w:val="002E30BC"/>
    <w:rsid w:val="002E386F"/>
    <w:rsid w:val="002F79DD"/>
    <w:rsid w:val="003222C4"/>
    <w:rsid w:val="0033193F"/>
    <w:rsid w:val="00355D05"/>
    <w:rsid w:val="00377870"/>
    <w:rsid w:val="003A109D"/>
    <w:rsid w:val="0041590F"/>
    <w:rsid w:val="00467314"/>
    <w:rsid w:val="004711DC"/>
    <w:rsid w:val="00490408"/>
    <w:rsid w:val="004A37CD"/>
    <w:rsid w:val="004F566F"/>
    <w:rsid w:val="005323DA"/>
    <w:rsid w:val="00560FAB"/>
    <w:rsid w:val="0058335E"/>
    <w:rsid w:val="005A5E13"/>
    <w:rsid w:val="005A7C45"/>
    <w:rsid w:val="005B46AC"/>
    <w:rsid w:val="00643FA6"/>
    <w:rsid w:val="006504EF"/>
    <w:rsid w:val="006A5FF8"/>
    <w:rsid w:val="006C1E2B"/>
    <w:rsid w:val="006C7802"/>
    <w:rsid w:val="006E1366"/>
    <w:rsid w:val="007039D5"/>
    <w:rsid w:val="007511DE"/>
    <w:rsid w:val="007535C9"/>
    <w:rsid w:val="00753D5E"/>
    <w:rsid w:val="007701B2"/>
    <w:rsid w:val="00780E1E"/>
    <w:rsid w:val="00781A7B"/>
    <w:rsid w:val="007B14E3"/>
    <w:rsid w:val="007F578A"/>
    <w:rsid w:val="008141E1"/>
    <w:rsid w:val="00824E4C"/>
    <w:rsid w:val="008438DD"/>
    <w:rsid w:val="008B3483"/>
    <w:rsid w:val="008C3F57"/>
    <w:rsid w:val="008F308C"/>
    <w:rsid w:val="008F6105"/>
    <w:rsid w:val="00906942"/>
    <w:rsid w:val="009217CB"/>
    <w:rsid w:val="00922031"/>
    <w:rsid w:val="009363F0"/>
    <w:rsid w:val="00942B90"/>
    <w:rsid w:val="00952C4E"/>
    <w:rsid w:val="00980B35"/>
    <w:rsid w:val="009D6B3A"/>
    <w:rsid w:val="009E39C0"/>
    <w:rsid w:val="00A10C46"/>
    <w:rsid w:val="00A223CF"/>
    <w:rsid w:val="00A2742F"/>
    <w:rsid w:val="00A53111"/>
    <w:rsid w:val="00A66F19"/>
    <w:rsid w:val="00A6722B"/>
    <w:rsid w:val="00A86503"/>
    <w:rsid w:val="00A9725A"/>
    <w:rsid w:val="00AC6D30"/>
    <w:rsid w:val="00AC6E4F"/>
    <w:rsid w:val="00B30A12"/>
    <w:rsid w:val="00B328F2"/>
    <w:rsid w:val="00B52262"/>
    <w:rsid w:val="00BB0CE1"/>
    <w:rsid w:val="00BC170B"/>
    <w:rsid w:val="00BC75AB"/>
    <w:rsid w:val="00BD3D67"/>
    <w:rsid w:val="00BD3FFF"/>
    <w:rsid w:val="00C03841"/>
    <w:rsid w:val="00C26E80"/>
    <w:rsid w:val="00C27EC5"/>
    <w:rsid w:val="00C346C9"/>
    <w:rsid w:val="00C40E7A"/>
    <w:rsid w:val="00C523BB"/>
    <w:rsid w:val="00C52CDC"/>
    <w:rsid w:val="00C858B8"/>
    <w:rsid w:val="00D31BD2"/>
    <w:rsid w:val="00D73B3F"/>
    <w:rsid w:val="00D764AE"/>
    <w:rsid w:val="00D77875"/>
    <w:rsid w:val="00DA1D54"/>
    <w:rsid w:val="00DD2BCD"/>
    <w:rsid w:val="00E00917"/>
    <w:rsid w:val="00E34B99"/>
    <w:rsid w:val="00E36FD4"/>
    <w:rsid w:val="00E803E2"/>
    <w:rsid w:val="00EB0779"/>
    <w:rsid w:val="00EE1C18"/>
    <w:rsid w:val="00EE3946"/>
    <w:rsid w:val="00F16C56"/>
    <w:rsid w:val="00F22571"/>
    <w:rsid w:val="00FB4135"/>
    <w:rsid w:val="00FD4AB8"/>
    <w:rsid w:val="00FF171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0842"/>
  <w15:chartTrackingRefBased/>
  <w15:docId w15:val="{8E988389-0705-48D6-8E83-082D5B8AB8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8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FF78B6"/>
    <w:rPr>
      <w:color w:val="808080"/>
    </w:rPr>
  </w:style>
  <w:style w:type="paragraph" w:styleId="ListParagraph">
    <w:name w:val="List Paragraph"/>
    <w:basedOn w:val="Normal"/>
    <w:uiPriority w:val="34"/>
    <w:qFormat/>
    <w:rsid w:val="00DA1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8F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A28FE"/>
  </w:style>
  <w:style w:type="paragraph" w:styleId="Footer">
    <w:name w:val="footer"/>
    <w:basedOn w:val="Normal"/>
    <w:link w:val="FooterChar"/>
    <w:uiPriority w:val="99"/>
    <w:unhideWhenUsed/>
    <w:rsid w:val="000A28F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A28FE"/>
  </w:style>
  <w:style w:type="character" w:styleId="Hyperlink">
    <w:name w:val="Hyperlink"/>
    <w:basedOn w:val="DefaultParagraphFont"/>
    <w:uiPriority w:val="99"/>
    <w:unhideWhenUsed/>
    <w:rsid w:val="00A86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glossaryDocument" Target="glossary/document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99D82539A647F493C048D823DA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F0A8-5EFD-4B5E-9C8B-4D42087D955C}"/>
      </w:docPartPr>
      <w:docPartBody>
        <w:p w:rsidR="00D66417" w:rsidRDefault="00BD62A6" w:rsidP="00BD62A6">
          <w:pPr>
            <w:pStyle w:val="6D99D82539A647F493C048D823DA8C47"/>
          </w:pPr>
          <w:r w:rsidRPr="005B08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298ABC29764DC983D23E38859F2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D5A3-706D-4096-BAE2-42944181FE95}"/>
      </w:docPartPr>
      <w:docPartBody>
        <w:p w:rsidR="00D66417" w:rsidRDefault="00BD62A6" w:rsidP="00BD62A6">
          <w:pPr>
            <w:pStyle w:val="C2298ABC29764DC983D23E38859F2A8B"/>
          </w:pPr>
          <w:r w:rsidRPr="005B08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D217D9C5E44A4975FA5501D19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1003-6F99-4FAB-BC30-C7E32B8E8B9D}"/>
      </w:docPartPr>
      <w:docPartBody>
        <w:p w:rsidR="00D66417" w:rsidRDefault="00BD62A6" w:rsidP="00BD62A6">
          <w:pPr>
            <w:pStyle w:val="DDCD217D9C5E44A4975FA5501D192D39"/>
          </w:pPr>
          <w:r w:rsidRPr="005B08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1BDA-CA9D-4519-AAFE-3A5D3A651DD6}"/>
      </w:docPartPr>
      <w:docPartBody>
        <w:p w:rsidR="00FF5D34" w:rsidRDefault="00D66417"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F2FD989BB4E6BB37B1C23DF32F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524B-6D9D-4FA3-87D8-1F0A49439755}"/>
      </w:docPartPr>
      <w:docPartBody>
        <w:p w:rsidR="00480A94" w:rsidRDefault="00F4230F" w:rsidP="00F4230F">
          <w:pPr>
            <w:pStyle w:val="5E1F2FD989BB4E6BB37B1C23DF32F332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612D47D5B4794A449AEDB71402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4B14C-DC90-43CD-BAFC-26957B0B5200}"/>
      </w:docPartPr>
      <w:docPartBody>
        <w:p w:rsidR="00480A94" w:rsidRDefault="00F4230F" w:rsidP="00F4230F">
          <w:pPr>
            <w:pStyle w:val="7F8612D47D5B4794A449AEDB71402667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A6"/>
    <w:rsid w:val="001817A9"/>
    <w:rsid w:val="00242E17"/>
    <w:rsid w:val="00480A94"/>
    <w:rsid w:val="00623893"/>
    <w:rsid w:val="009B6B2E"/>
    <w:rsid w:val="009E7BF6"/>
    <w:rsid w:val="00BD62A6"/>
    <w:rsid w:val="00D66417"/>
    <w:rsid w:val="00F176C9"/>
    <w:rsid w:val="00F4230F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30F"/>
    <w:rPr>
      <w:color w:val="808080"/>
    </w:rPr>
  </w:style>
  <w:style w:type="paragraph" w:customStyle="1" w:styleId="6D99D82539A647F493C048D823DA8C47">
    <w:name w:val="6D99D82539A647F493C048D823DA8C47"/>
    <w:rsid w:val="00BD62A6"/>
  </w:style>
  <w:style w:type="paragraph" w:customStyle="1" w:styleId="C2298ABC29764DC983D23E38859F2A8B">
    <w:name w:val="C2298ABC29764DC983D23E38859F2A8B"/>
    <w:rsid w:val="00BD62A6"/>
  </w:style>
  <w:style w:type="paragraph" w:customStyle="1" w:styleId="DDCD217D9C5E44A4975FA5501D192D39">
    <w:name w:val="DDCD217D9C5E44A4975FA5501D192D39"/>
    <w:rsid w:val="00BD62A6"/>
  </w:style>
  <w:style w:type="paragraph" w:customStyle="1" w:styleId="5E1F2FD989BB4E6BB37B1C23DF32F332">
    <w:name w:val="5E1F2FD989BB4E6BB37B1C23DF32F332"/>
    <w:rsid w:val="00F4230F"/>
  </w:style>
  <w:style w:type="paragraph" w:customStyle="1" w:styleId="7F8612D47D5B4794A449AEDB71402667">
    <w:name w:val="7F8612D47D5B4794A449AEDB71402667"/>
    <w:rsid w:val="00F423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Williford, Robin (VDH)</dc:creator>
  <cp:keywords/>
  <dc:description/>
  <cp:lastModifiedBy>Reith, Susan (VDH)</cp:lastModifiedBy>
  <cp:revision>8</cp:revision>
  <cp:lastPrinted>2023-03-01T20:46:00Z</cp:lastPrinted>
  <dcterms:created xsi:type="dcterms:W3CDTF">2023-05-25T02:44:00Z</dcterms:created>
  <dcterms:modified xsi:type="dcterms:W3CDTF">2023-05-31T18:26:00Z</dcterms:modified>
</cp:coreProperties>
</file>